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C9" w:rsidRDefault="007047C9" w:rsidP="00664AC2">
      <w:pPr>
        <w:rPr>
          <w:rFonts w:ascii="Corbel" w:hAnsi="Corbel"/>
          <w:b/>
          <w:sz w:val="22"/>
          <w:szCs w:val="22"/>
          <w:u w:val="single"/>
        </w:rPr>
      </w:pP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812"/>
        <w:gridCol w:w="4428"/>
        <w:gridCol w:w="33"/>
      </w:tblGrid>
      <w:tr w:rsidR="00664AC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64AC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F1710" w:rsidTr="00BF1710">
        <w:trPr>
          <w:gridAfter w:val="1"/>
          <w:wAfter w:w="33" w:type="dxa"/>
          <w:trHeight w:val="296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664AC2" w:rsidRPr="00DF51DE" w:rsidRDefault="00440E4A" w:rsidP="00824F4F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 w:rsidRPr="00440E4A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 xml:space="preserve">Measurement Theory and Data Adjustments </w:t>
            </w:r>
            <w:r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(SUR3520</w:t>
            </w:r>
            <w:r w:rsidR="00A73EB3" w:rsidRPr="00DF51DE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)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1E15F7" w:rsidRPr="00BF1710" w:rsidRDefault="000716B0" w:rsidP="0055774C">
            <w:pPr>
              <w:jc w:val="center"/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  <w:r w:rsidR="001A0F82" w:rsidRPr="00BF1710">
              <w:rPr>
                <w:rFonts w:ascii="Corbel" w:hAnsi="Corbel"/>
                <w:sz w:val="20"/>
                <w:szCs w:val="20"/>
              </w:rPr>
              <w:t xml:space="preserve"> credit hours</w:t>
            </w: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2. Course prerequisites, corequisites, and where the course fits in the program of study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6D2362" w:rsidRPr="00DF51DE" w:rsidRDefault="00440E4A" w:rsidP="007234A5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>
              <w:rPr>
                <w:rStyle w:val="collegetextit1"/>
                <w:rFonts w:ascii="Corbel" w:hAnsi="Corbel"/>
                <w:sz w:val="20"/>
                <w:szCs w:val="20"/>
              </w:rPr>
              <w:t>Prerequisite: SUR3103 and SUR 3103L</w:t>
            </w:r>
            <w:r w:rsidR="007234A5">
              <w:rPr>
                <w:rStyle w:val="collegetextit1"/>
                <w:rFonts w:ascii="Corbel" w:hAnsi="Corbel"/>
                <w:sz w:val="20"/>
                <w:szCs w:val="20"/>
              </w:rPr>
              <w:t xml:space="preserve"> AND introductory statistics course, all with </w:t>
            </w:r>
            <w:r w:rsidRPr="0031750F">
              <w:rPr>
                <w:rStyle w:val="collegetextit1"/>
                <w:rFonts w:ascii="Corbel" w:hAnsi="Corbel"/>
                <w:sz w:val="20"/>
                <w:szCs w:val="20"/>
              </w:rPr>
              <w:t xml:space="preserve">Minimum Grade of </w:t>
            </w:r>
            <w:r w:rsidR="007234A5">
              <w:rPr>
                <w:rStyle w:val="collegetextit1"/>
                <w:rFonts w:ascii="Corbel" w:hAnsi="Corbel"/>
                <w:sz w:val="20"/>
                <w:szCs w:val="20"/>
              </w:rPr>
              <w:t>“</w:t>
            </w:r>
            <w:r w:rsidRPr="0031750F">
              <w:rPr>
                <w:rStyle w:val="collegetextit1"/>
                <w:rFonts w:ascii="Corbel" w:hAnsi="Corbel"/>
                <w:sz w:val="20"/>
                <w:szCs w:val="20"/>
              </w:rPr>
              <w:t>C</w:t>
            </w:r>
            <w:r w:rsidR="007234A5">
              <w:rPr>
                <w:rStyle w:val="collegetextit1"/>
                <w:rFonts w:ascii="Corbel" w:hAnsi="Corbel"/>
                <w:sz w:val="20"/>
                <w:szCs w:val="20"/>
              </w:rPr>
              <w:t>”</w:t>
            </w: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A73EB3" w:rsidRPr="00DF51DE" w:rsidRDefault="00A73EB3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i/>
                <w:sz w:val="20"/>
                <w:szCs w:val="20"/>
              </w:rPr>
              <w:t>Semester</w:t>
            </w:r>
            <w:r w:rsidR="00171440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CC54E3">
              <w:rPr>
                <w:rFonts w:ascii="Corbel" w:hAnsi="Corbel" w:cs="Times New Roman"/>
                <w:sz w:val="20"/>
                <w:szCs w:val="20"/>
              </w:rPr>
              <w:t>Spring 201</w:t>
            </w:r>
            <w:r w:rsidR="007234A5">
              <w:rPr>
                <w:rFonts w:ascii="Corbel" w:hAnsi="Corbel" w:cs="Times New Roman"/>
                <w:sz w:val="20"/>
                <w:szCs w:val="20"/>
              </w:rPr>
              <w:t>9</w:t>
            </w:r>
          </w:p>
          <w:p w:rsidR="00EC00DB" w:rsidRDefault="00EC00DB" w:rsidP="00CC54E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Classroom: </w:t>
            </w:r>
            <w:r w:rsidRPr="00EC00DB">
              <w:rPr>
                <w:rFonts w:ascii="Corbel" w:hAnsi="Corbel" w:cs="Times New Roman"/>
                <w:sz w:val="20"/>
                <w:szCs w:val="20"/>
              </w:rPr>
              <w:t>CM</w:t>
            </w:r>
            <w:r w:rsidRPr="00EC00DB">
              <w:rPr>
                <w:rFonts w:ascii="Corbel" w:hAnsi="Corbel" w:cs="Times New Roman"/>
                <w:sz w:val="20"/>
                <w:szCs w:val="20"/>
              </w:rPr>
              <w:tab/>
              <w:t>125</w:t>
            </w:r>
            <w:r w:rsidR="00316500">
              <w:rPr>
                <w:rFonts w:ascii="Corbel" w:hAnsi="Corbel" w:cs="Times New Roman"/>
                <w:sz w:val="20"/>
                <w:szCs w:val="20"/>
              </w:rPr>
              <w:t xml:space="preserve"> for In-person class; recorded videos will be available for </w:t>
            </w:r>
            <w:proofErr w:type="spellStart"/>
            <w:r w:rsidR="00316500">
              <w:rPr>
                <w:rFonts w:ascii="Corbel" w:hAnsi="Corbel" w:cs="Times New Roman"/>
                <w:sz w:val="20"/>
                <w:szCs w:val="20"/>
              </w:rPr>
              <w:t>DisL</w:t>
            </w:r>
            <w:proofErr w:type="spellEnd"/>
            <w:r w:rsidR="00316500">
              <w:rPr>
                <w:rFonts w:ascii="Corbel" w:hAnsi="Corbel" w:cs="Times New Roman"/>
                <w:sz w:val="20"/>
                <w:szCs w:val="20"/>
              </w:rPr>
              <w:t xml:space="preserve"> students</w:t>
            </w:r>
          </w:p>
          <w:p w:rsidR="005D6549" w:rsidRPr="00A73EB3" w:rsidRDefault="000716B0" w:rsidP="00CC54E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Class time: </w:t>
            </w:r>
            <w:r w:rsidR="00CC54E3">
              <w:rPr>
                <w:rFonts w:ascii="Corbel" w:hAnsi="Corbel" w:cs="Times New Roman"/>
                <w:sz w:val="20"/>
                <w:szCs w:val="20"/>
              </w:rPr>
              <w:t>Mon</w:t>
            </w:r>
            <w:r>
              <w:rPr>
                <w:rFonts w:ascii="Corbel" w:hAnsi="Corbel" w:cs="Times New Roman"/>
                <w:sz w:val="20"/>
                <w:szCs w:val="20"/>
              </w:rPr>
              <w:t>day, 7:10PM – 10:0</w:t>
            </w:r>
            <w:r w:rsidR="00A73EB3" w:rsidRPr="00DF51DE">
              <w:rPr>
                <w:rFonts w:ascii="Corbel" w:hAnsi="Corbel" w:cs="Times New Roman"/>
                <w:sz w:val="20"/>
                <w:szCs w:val="20"/>
              </w:rPr>
              <w:t>0PM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D2362" w:rsidRPr="00BF1710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A73EB3" w:rsidRPr="00BF1710" w:rsidTr="00F65ED1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171440" w:rsidRPr="00DF51DE" w:rsidRDefault="00171440" w:rsidP="00171440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Dr. </w:t>
            </w:r>
            <w:r w:rsidR="003D0EE4">
              <w:rPr>
                <w:rFonts w:ascii="Corbel" w:hAnsi="Corbel" w:cs="Times New Roman"/>
                <w:sz w:val="20"/>
                <w:szCs w:val="20"/>
              </w:rPr>
              <w:t>Sudhagar Nagarajan</w:t>
            </w:r>
          </w:p>
          <w:p w:rsidR="00171440" w:rsidRPr="00DF51DE" w:rsidRDefault="00171440" w:rsidP="00171440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Building: 36, Room: 2</w:t>
            </w:r>
            <w:r w:rsidR="003D0EE4">
              <w:rPr>
                <w:rFonts w:ascii="Corbel" w:hAnsi="Corbel" w:cs="Times New Roman"/>
                <w:sz w:val="20"/>
                <w:szCs w:val="20"/>
              </w:rPr>
              <w:t>22</w:t>
            </w:r>
          </w:p>
          <w:p w:rsidR="00171440" w:rsidRPr="00DF51DE" w:rsidRDefault="00171440" w:rsidP="00171440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Boca Raton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, FL</w:t>
            </w:r>
          </w:p>
          <w:p w:rsidR="00171440" w:rsidRPr="00DF51DE" w:rsidRDefault="00171440" w:rsidP="00171440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Phone: 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(561) 297 </w:t>
            </w:r>
            <w:r w:rsidR="003D0EE4">
              <w:rPr>
                <w:rFonts w:ascii="Corbel" w:hAnsi="Corbel" w:cs="Times New Roman"/>
                <w:sz w:val="20"/>
                <w:szCs w:val="20"/>
              </w:rPr>
              <w:t>3104</w:t>
            </w:r>
          </w:p>
          <w:p w:rsidR="00A73EB3" w:rsidRDefault="00171440" w:rsidP="003D0EE4">
            <w:pPr>
              <w:rPr>
                <w:rFonts w:ascii="Corbel" w:hAnsi="Corbel"/>
                <w:sz w:val="20"/>
                <w:szCs w:val="20"/>
              </w:rPr>
            </w:pPr>
            <w:r w:rsidRPr="00DF51DE">
              <w:rPr>
                <w:rFonts w:ascii="Corbel" w:hAnsi="Corbel"/>
                <w:sz w:val="20"/>
                <w:szCs w:val="20"/>
              </w:rPr>
              <w:t xml:space="preserve">E-mail: </w:t>
            </w:r>
            <w:hyperlink r:id="rId7" w:history="1">
              <w:r w:rsidR="00026F15" w:rsidRPr="00916A10">
                <w:rPr>
                  <w:rStyle w:val="Hyperlink"/>
                  <w:rFonts w:ascii="Corbel" w:hAnsi="Corbel"/>
                  <w:sz w:val="20"/>
                  <w:szCs w:val="20"/>
                </w:rPr>
                <w:t>snagarajan@fau.edu</w:t>
              </w:r>
            </w:hyperlink>
          </w:p>
          <w:p w:rsidR="00026F15" w:rsidRPr="00C50725" w:rsidRDefault="00026F15" w:rsidP="003D0EE4">
            <w:pPr>
              <w:rPr>
                <w:color w:val="00008B"/>
                <w:lang w:val="de-DE"/>
              </w:rPr>
            </w:pPr>
            <w:r>
              <w:rPr>
                <w:rFonts w:ascii="Corbel" w:hAnsi="Corbel"/>
                <w:sz w:val="20"/>
                <w:szCs w:val="20"/>
              </w:rPr>
              <w:t>Office hours: MT 8:30 AM – 10:30 AM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D2362" w:rsidRPr="00BF1710" w:rsidRDefault="00A73EB3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5</w:t>
            </w:r>
            <w:r w:rsidR="006D2362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description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</w:tcPr>
          <w:p w:rsidR="001E15F7" w:rsidRPr="00AD36D0" w:rsidRDefault="00AD36D0" w:rsidP="00CF55A3">
            <w:pPr>
              <w:pStyle w:val="NoSpacing"/>
              <w:jc w:val="both"/>
              <w:rPr>
                <w:rFonts w:ascii="Corbel" w:hAnsi="Corbel" w:cs="Times New Roman"/>
                <w:color w:val="000000"/>
                <w:sz w:val="20"/>
                <w:szCs w:val="20"/>
              </w:rPr>
            </w:pPr>
            <w:r w:rsidRPr="00AD36D0">
              <w:rPr>
                <w:rFonts w:ascii="Corbel" w:hAnsi="Corbel"/>
                <w:sz w:val="20"/>
                <w:szCs w:val="20"/>
              </w:rPr>
              <w:t>Applications of mathematics in surveying. Measurement theory, analysis of measurements, computation, and adjustment of spatial data. Emphasis on computer applications for adjustments and analysis.</w:t>
            </w:r>
          </w:p>
        </w:tc>
      </w:tr>
      <w:tr w:rsidR="0044219D" w:rsidRPr="00BF1710" w:rsidTr="00BF1710">
        <w:tc>
          <w:tcPr>
            <w:tcW w:w="8889" w:type="dxa"/>
            <w:gridSpan w:val="4"/>
            <w:shd w:val="clear" w:color="auto" w:fill="FFFFCC"/>
          </w:tcPr>
          <w:p w:rsidR="0044219D" w:rsidRPr="00BF1710" w:rsidRDefault="00A73EB3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6</w:t>
            </w:r>
            <w:r w:rsidR="0044219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objectives/student learning outcomes/program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F1710" w:rsidTr="00BF1710">
        <w:tc>
          <w:tcPr>
            <w:tcW w:w="2616" w:type="dxa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73" w:type="dxa"/>
            <w:gridSpan w:val="3"/>
          </w:tcPr>
          <w:p w:rsidR="0044219D" w:rsidRPr="00DF51DE" w:rsidRDefault="00AD36D0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AD36D0">
              <w:rPr>
                <w:rFonts w:ascii="Corbel" w:hAnsi="Corbel" w:cs="Times New Roman"/>
                <w:sz w:val="20"/>
                <w:szCs w:val="20"/>
              </w:rPr>
              <w:t>To provide a fundamental level of understanding of Geomatics data estimation, analysis and interpretation. To teach students the concepts and principles related to the adjustment of observations and the estimation of derived quantities.</w:t>
            </w:r>
          </w:p>
        </w:tc>
      </w:tr>
      <w:tr w:rsidR="0044219D" w:rsidRPr="00BF1710" w:rsidTr="00BF1710">
        <w:tc>
          <w:tcPr>
            <w:tcW w:w="2616" w:type="dxa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Student learning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&amp; relationship to ABET a-k objectives</w:t>
            </w:r>
          </w:p>
        </w:tc>
        <w:tc>
          <w:tcPr>
            <w:tcW w:w="6273" w:type="dxa"/>
            <w:gridSpan w:val="3"/>
          </w:tcPr>
          <w:p w:rsidR="00A25AC2" w:rsidRPr="00A25AC2" w:rsidRDefault="00A25AC2" w:rsidP="00A25AC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1. </w:t>
            </w:r>
            <w:r w:rsidRPr="00A25AC2">
              <w:rPr>
                <w:rFonts w:ascii="Corbel" w:hAnsi="Corbel"/>
                <w:sz w:val="20"/>
                <w:szCs w:val="20"/>
              </w:rPr>
              <w:t xml:space="preserve">Understand </w:t>
            </w:r>
            <w:r w:rsidR="00325656">
              <w:rPr>
                <w:rFonts w:ascii="Corbel" w:hAnsi="Corbel"/>
                <w:sz w:val="20"/>
                <w:szCs w:val="20"/>
              </w:rPr>
              <w:t xml:space="preserve">the </w:t>
            </w:r>
            <w:r w:rsidRPr="00A25AC2">
              <w:rPr>
                <w:rFonts w:ascii="Corbel" w:hAnsi="Corbel"/>
                <w:sz w:val="20"/>
                <w:szCs w:val="20"/>
              </w:rPr>
              <w:t xml:space="preserve">random error theory </w:t>
            </w:r>
            <w:r w:rsidR="00325656">
              <w:rPr>
                <w:rFonts w:ascii="Corbel" w:hAnsi="Corbel"/>
                <w:sz w:val="20"/>
                <w:szCs w:val="20"/>
              </w:rPr>
              <w:t>confidence intervals</w:t>
            </w:r>
            <w:r w:rsidR="00DC2BD1">
              <w:rPr>
                <w:rFonts w:ascii="Corbel" w:hAnsi="Corbel"/>
                <w:sz w:val="20"/>
                <w:szCs w:val="20"/>
              </w:rPr>
              <w:t xml:space="preserve"> (a, b, e, k)</w:t>
            </w:r>
          </w:p>
          <w:p w:rsidR="00A25AC2" w:rsidRPr="00A25AC2" w:rsidRDefault="00A25AC2" w:rsidP="00A25AC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2. </w:t>
            </w:r>
            <w:r w:rsidR="00C41D0D">
              <w:rPr>
                <w:rFonts w:ascii="Corbel" w:hAnsi="Corbel"/>
                <w:sz w:val="20"/>
                <w:szCs w:val="20"/>
              </w:rPr>
              <w:t>Apply error propagation and obtain optimum results</w:t>
            </w:r>
            <w:r w:rsidR="00DC2BD1">
              <w:rPr>
                <w:rFonts w:ascii="Corbel" w:hAnsi="Corbel"/>
                <w:sz w:val="20"/>
                <w:szCs w:val="20"/>
              </w:rPr>
              <w:t xml:space="preserve"> (a, b, e, k)</w:t>
            </w:r>
          </w:p>
          <w:p w:rsidR="00316500" w:rsidRDefault="00A25AC2" w:rsidP="00316500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3. </w:t>
            </w:r>
            <w:r w:rsidRPr="00A25AC2">
              <w:rPr>
                <w:rFonts w:ascii="Corbel" w:hAnsi="Corbel"/>
                <w:sz w:val="20"/>
                <w:szCs w:val="20"/>
              </w:rPr>
              <w:t>Adjust</w:t>
            </w:r>
            <w:r w:rsidR="009B7B90">
              <w:rPr>
                <w:rFonts w:ascii="Corbel" w:hAnsi="Corbel"/>
                <w:sz w:val="20"/>
                <w:szCs w:val="20"/>
              </w:rPr>
              <w:t xml:space="preserve"> horizontal and vertical surveys</w:t>
            </w:r>
            <w:r w:rsidR="00C33034">
              <w:rPr>
                <w:rFonts w:ascii="Corbel" w:hAnsi="Corbel"/>
                <w:sz w:val="20"/>
                <w:szCs w:val="20"/>
              </w:rPr>
              <w:t xml:space="preserve">, </w:t>
            </w:r>
            <w:r w:rsidR="00DC2BD1">
              <w:rPr>
                <w:rFonts w:ascii="Corbel" w:hAnsi="Corbel"/>
                <w:sz w:val="20"/>
                <w:szCs w:val="20"/>
              </w:rPr>
              <w:t xml:space="preserve"> (a, b</w:t>
            </w:r>
          </w:p>
          <w:p w:rsidR="0044219D" w:rsidRPr="00DC2BD1" w:rsidRDefault="00316500" w:rsidP="00316500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  <w:r w:rsidR="00A25AC2">
              <w:rPr>
                <w:rFonts w:ascii="Corbel" w:hAnsi="Corbel"/>
                <w:sz w:val="20"/>
                <w:szCs w:val="20"/>
              </w:rPr>
              <w:t xml:space="preserve">. </w:t>
            </w:r>
            <w:r w:rsidR="00A25AC2" w:rsidRPr="00A25AC2">
              <w:rPr>
                <w:rFonts w:ascii="Corbel" w:hAnsi="Corbel"/>
                <w:sz w:val="20"/>
                <w:szCs w:val="20"/>
              </w:rPr>
              <w:t xml:space="preserve">Perform general Least Squares </w:t>
            </w:r>
            <w:r w:rsidR="00DC2BD1">
              <w:rPr>
                <w:rFonts w:ascii="Corbel" w:hAnsi="Corbel"/>
                <w:sz w:val="20"/>
                <w:szCs w:val="20"/>
              </w:rPr>
              <w:t>(a, b, e, k)</w:t>
            </w:r>
          </w:p>
        </w:tc>
      </w:tr>
      <w:tr w:rsidR="00CF55A3" w:rsidRPr="00BF1710" w:rsidTr="00DF51DE">
        <w:trPr>
          <w:trHeight w:val="4850"/>
        </w:trPr>
        <w:tc>
          <w:tcPr>
            <w:tcW w:w="2616" w:type="dxa"/>
          </w:tcPr>
          <w:p w:rsidR="00CF55A3" w:rsidRPr="00BF1710" w:rsidRDefault="00CF55A3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lastRenderedPageBreak/>
              <w:t>Relationship to program outcomes</w:t>
            </w:r>
          </w:p>
        </w:tc>
        <w:tc>
          <w:tcPr>
            <w:tcW w:w="6273" w:type="dxa"/>
            <w:gridSpan w:val="3"/>
          </w:tcPr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1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understanding of professional and ethical responsibility (</w:t>
            </w:r>
            <w:r w:rsidR="00787E79" w:rsidRPr="00DF51DE">
              <w:rPr>
                <w:rFonts w:ascii="Corbel" w:hAnsi="Corbel" w:cs="Times New Roman"/>
                <w:sz w:val="20"/>
                <w:szCs w:val="20"/>
              </w:rPr>
              <w:t>Medium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2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 working knowledge of fundamentals, engineering tools, and experimental methodologies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3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understanding of the social, economic, and political contexts in which</w:t>
            </w:r>
            <w:r w:rsidR="00E566A5">
              <w:rPr>
                <w:rFonts w:ascii="Corbel" w:hAnsi="Corbel" w:cs="Times New Roman"/>
                <w:sz w:val="20"/>
                <w:szCs w:val="20"/>
              </w:rPr>
              <w:t xml:space="preserve"> engineers must function (Low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4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ability to plan and execute an engineering design to meet an identified need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5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ability to function on multi-disciplinary teams (Medium)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6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ability to communicate effectively (Medium)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7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Graduates will have proficiency in the following areas of civil engineering: (</w:t>
            </w:r>
            <w:proofErr w:type="spellStart"/>
            <w:r w:rsidRPr="00DF51DE">
              <w:rPr>
                <w:rFonts w:ascii="Corbel" w:hAnsi="Corbel" w:cs="Times New Roman"/>
                <w:sz w:val="20"/>
                <w:szCs w:val="20"/>
              </w:rPr>
              <w:t>i</w:t>
            </w:r>
            <w:proofErr w:type="spellEnd"/>
            <w:r w:rsidRPr="00DF51DE">
              <w:rPr>
                <w:rFonts w:ascii="Corbel" w:hAnsi="Corbel" w:cs="Times New Roman"/>
                <w:sz w:val="20"/>
                <w:szCs w:val="20"/>
              </w:rPr>
              <w:t>) structural engineering, (ii) transportation engineering, (iii) geotechnical engineering, (iv) water resources, and (v) environmental engineering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8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Graduates will have an adequate appreciation for the role of civil engineering in infrastructure planning and sustainability including safety, risk assessment, and hazard mitigation (Medium)</w:t>
            </w:r>
          </w:p>
          <w:p w:rsidR="00CF55A3" w:rsidRPr="00CF55A3" w:rsidRDefault="00CF55A3" w:rsidP="00CF55A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9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Graduates will be successful in finding professional employment and/or pursuing further academic studies (High)</w:t>
            </w:r>
          </w:p>
        </w:tc>
      </w:tr>
      <w:tr w:rsidR="004A2C9C" w:rsidRPr="00BF1710" w:rsidTr="00BF1710">
        <w:tc>
          <w:tcPr>
            <w:tcW w:w="8889" w:type="dxa"/>
            <w:gridSpan w:val="4"/>
            <w:shd w:val="clear" w:color="auto" w:fill="FFFFCC"/>
          </w:tcPr>
          <w:p w:rsidR="004A2C9C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7</w:t>
            </w:r>
            <w:r w:rsidR="004A2C9C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evaluation method</w:t>
            </w:r>
          </w:p>
          <w:p w:rsidR="004A2C9C" w:rsidRPr="00BF1710" w:rsidRDefault="004A2C9C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F55A3" w:rsidRPr="00BF1710" w:rsidTr="00824741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CF55A3" w:rsidRPr="00DF51DE" w:rsidRDefault="00DF1BE6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Assignments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B43E28">
              <w:rPr>
                <w:rFonts w:ascii="Corbel" w:hAnsi="Corbel" w:cs="Times New Roman"/>
                <w:sz w:val="20"/>
                <w:szCs w:val="20"/>
              </w:rPr>
              <w:t>6</w:t>
            </w:r>
            <w:r>
              <w:rPr>
                <w:rFonts w:ascii="Corbel" w:hAnsi="Corbel" w:cs="Times New Roman"/>
                <w:sz w:val="20"/>
                <w:szCs w:val="20"/>
              </w:rPr>
              <w:t>0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>%</w:t>
            </w:r>
          </w:p>
          <w:p w:rsidR="00CF55A3" w:rsidRPr="00DF51DE" w:rsidRDefault="00DF1BE6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Mid-Term Test: 2</w:t>
            </w:r>
            <w:r w:rsidR="00325656">
              <w:rPr>
                <w:rFonts w:ascii="Corbel" w:hAnsi="Corbel" w:cs="Times New Roman"/>
                <w:sz w:val="20"/>
                <w:szCs w:val="20"/>
              </w:rPr>
              <w:t>0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>%</w:t>
            </w:r>
          </w:p>
          <w:p w:rsidR="00CF55A3" w:rsidRPr="00DF1BE6" w:rsidRDefault="00DF1BE6" w:rsidP="00B43E2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Final exam: </w:t>
            </w:r>
            <w:r w:rsidR="00B43E28">
              <w:rPr>
                <w:rFonts w:ascii="Corbel" w:hAnsi="Corbel" w:cs="Times New Roman"/>
                <w:sz w:val="20"/>
                <w:szCs w:val="20"/>
              </w:rPr>
              <w:t>2</w:t>
            </w:r>
            <w:r w:rsidR="00325656">
              <w:rPr>
                <w:rFonts w:ascii="Corbel" w:hAnsi="Corbel" w:cs="Times New Roman"/>
                <w:sz w:val="20"/>
                <w:szCs w:val="20"/>
              </w:rPr>
              <w:t>0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>%</w:t>
            </w:r>
          </w:p>
        </w:tc>
      </w:tr>
      <w:tr w:rsidR="008A46F0" w:rsidRPr="00BF1710" w:rsidTr="00BF1710">
        <w:tc>
          <w:tcPr>
            <w:tcW w:w="8889" w:type="dxa"/>
            <w:gridSpan w:val="4"/>
            <w:shd w:val="clear" w:color="auto" w:fill="FFFFCC"/>
          </w:tcPr>
          <w:p w:rsidR="008A46F0" w:rsidRPr="00BF1710" w:rsidRDefault="00760DD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8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Policy on makeup tests, late work, and incompletes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46F0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Makeup tests are given only if there is solid evidence of a medical or otherwise serious emergency that prevented the student of participating in the exam. Makeup exam should be administered and proctored by department personnel unless there are other pre-approved arrangements.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i/>
                <w:sz w:val="20"/>
                <w:szCs w:val="20"/>
              </w:rPr>
            </w:pPr>
          </w:p>
          <w:p w:rsidR="00B138A8" w:rsidRPr="00CF55A3" w:rsidRDefault="00CF55A3" w:rsidP="00CF55A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Incomplete grades are against the policy of the department. Unless there is solid evidence of medical or otherwise serious emergency situation incomplete grades will not be given.</w:t>
            </w:r>
          </w:p>
        </w:tc>
      </w:tr>
      <w:tr w:rsidR="008A46F0" w:rsidRPr="00BF1710" w:rsidTr="00BF1710">
        <w:tc>
          <w:tcPr>
            <w:tcW w:w="8889" w:type="dxa"/>
            <w:gridSpan w:val="4"/>
            <w:shd w:val="clear" w:color="auto" w:fill="FFFFCC"/>
          </w:tcPr>
          <w:p w:rsidR="008A46F0" w:rsidRPr="00BF1710" w:rsidRDefault="00760DD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9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Special course requirements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7A3E76" w:rsidRPr="00BF1710" w:rsidRDefault="00E72D82" w:rsidP="00B43E28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Assignments</w:t>
            </w:r>
            <w:r w:rsidR="00CF55A3"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 must be handed in on the due date. </w:t>
            </w:r>
            <w:r w:rsidR="00B43E28">
              <w:rPr>
                <w:rFonts w:ascii="Corbel" w:hAnsi="Corbel" w:cs="Times New Roman"/>
                <w:bCs/>
                <w:iCs/>
                <w:sz w:val="20"/>
                <w:szCs w:val="20"/>
              </w:rPr>
              <w:t>Late submissions will not be accepted unless approved by the instructor in advance.</w:t>
            </w:r>
          </w:p>
        </w:tc>
      </w:tr>
      <w:tr w:rsidR="00B138A8" w:rsidRPr="00BF1710" w:rsidTr="00BF1710">
        <w:tc>
          <w:tcPr>
            <w:tcW w:w="8889" w:type="dxa"/>
            <w:gridSpan w:val="4"/>
            <w:shd w:val="clear" w:color="auto" w:fill="FFFFCC"/>
          </w:tcPr>
          <w:p w:rsidR="00B138A8" w:rsidRPr="00BF1710" w:rsidRDefault="00760DD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10</w:t>
            </w:r>
            <w:r w:rsidR="00B138A8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Classroom etiquette policy</w:t>
            </w:r>
          </w:p>
          <w:p w:rsidR="00B138A8" w:rsidRPr="00BF1710" w:rsidRDefault="00B138A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BF1710">
        <w:trPr>
          <w:trHeight w:val="40"/>
        </w:trPr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0D4425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University policy requires that in order to enhance and maintain a productive atmosphere for education, personal communication devices, such as cellular phones and laptops, are to be disabled in class sessions.</w:t>
            </w:r>
          </w:p>
        </w:tc>
      </w:tr>
      <w:tr w:rsidR="000D4425" w:rsidRPr="00BF1710" w:rsidTr="00BF1710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0D4425" w:rsidRPr="00BF1710" w:rsidRDefault="000D442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</w:t>
            </w:r>
            <w:r w:rsidR="00760DD5">
              <w:rPr>
                <w:rFonts w:ascii="Corbel" w:hAnsi="Corbel"/>
                <w:b/>
                <w:color w:val="000080"/>
                <w:sz w:val="20"/>
                <w:szCs w:val="20"/>
              </w:rPr>
              <w:t>1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Disability policy statement</w:t>
            </w:r>
          </w:p>
          <w:p w:rsidR="000D4425" w:rsidRPr="00BF1710" w:rsidRDefault="000D4425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D4425" w:rsidRPr="00BF1710" w:rsidTr="00BF1710">
        <w:trPr>
          <w:trHeight w:val="40"/>
        </w:trPr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BF1710" w:rsidRPr="00DF51DE" w:rsidRDefault="00B43E28" w:rsidP="00CF67EC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B43E28">
              <w:rPr>
                <w:rFonts w:ascii="Corbel" w:hAnsi="Corbel" w:cs="Times New Roman"/>
                <w:sz w:val="20"/>
                <w:szCs w:val="20"/>
              </w:rPr>
              <w:t xml:space="preserve">In compliance with the Americans with Disabilities Act Amendments Act (ADAAA), students who require reasonable accommodations due to a disability to properly execute coursework must register with Student Accessibility Services (SAS)—in Boca Raton, SU 133 </w:t>
            </w:r>
            <w:r w:rsidR="009A5B74">
              <w:rPr>
                <w:rFonts w:ascii="Corbel" w:hAnsi="Corbel" w:cs="Times New Roman"/>
                <w:sz w:val="20"/>
                <w:szCs w:val="20"/>
              </w:rPr>
              <w:t>(561-297-3880); in Davie, LA 131</w:t>
            </w:r>
            <w:bookmarkStart w:id="0" w:name="_GoBack"/>
            <w:bookmarkEnd w:id="0"/>
            <w:r w:rsidRPr="00B43E28">
              <w:rPr>
                <w:rFonts w:ascii="Corbel" w:hAnsi="Corbel" w:cs="Times New Roman"/>
                <w:sz w:val="20"/>
                <w:szCs w:val="20"/>
              </w:rPr>
              <w:t xml:space="preserve"> (954-236-1222); or in Jupiter, SR 110 (561-799-8585) —and follow all SAS procedures.</w:t>
            </w:r>
          </w:p>
        </w:tc>
      </w:tr>
      <w:tr w:rsidR="004A6519" w:rsidRPr="00BF1710" w:rsidTr="00BF1710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4A6519" w:rsidRPr="00BF1710" w:rsidRDefault="00760DD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12</w:t>
            </w:r>
            <w:r w:rsidR="004A6519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Honor code policy</w:t>
            </w:r>
          </w:p>
          <w:p w:rsidR="004A6519" w:rsidRPr="00BF1710" w:rsidRDefault="004A651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A6519" w:rsidRPr="00BF1710" w:rsidTr="00BF1710">
        <w:trPr>
          <w:trHeight w:val="40"/>
        </w:trPr>
        <w:tc>
          <w:tcPr>
            <w:tcW w:w="8889" w:type="dxa"/>
            <w:gridSpan w:val="4"/>
          </w:tcPr>
          <w:p w:rsidR="004A6519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Students at Florida Atlantic University are expected to maintain the highest ethical standards. Academic dishonesty is considered a serious breach of these ethical standards, because it interferes with the university mission to provide a high quality education in which no student enjoys unfair advantage over any 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lastRenderedPageBreak/>
              <w:t>other. Academic dishonesty is also destructive of the university community, which is grounded in a system of mutual trust and place high value on personal integrity and individual responsibility. Harsh penalties are associated with academic dishonesty. See University Regulation 4.001 at www.fau.edu/regulations/chapter4/4.001_Honor_Code.pdf.</w:t>
            </w:r>
          </w:p>
        </w:tc>
      </w:tr>
      <w:tr w:rsidR="0089313B" w:rsidRPr="00BF1710" w:rsidTr="00BF1710">
        <w:tc>
          <w:tcPr>
            <w:tcW w:w="8889" w:type="dxa"/>
            <w:gridSpan w:val="4"/>
            <w:shd w:val="clear" w:color="auto" w:fill="FFFFCC"/>
          </w:tcPr>
          <w:p w:rsidR="0089313B" w:rsidRPr="00BF1710" w:rsidRDefault="00760DD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13</w:t>
            </w:r>
            <w:r w:rsidR="0089313B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Required texts/reading</w:t>
            </w:r>
          </w:p>
          <w:p w:rsidR="0089313B" w:rsidRPr="00BF1710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89313B" w:rsidRPr="005D4899" w:rsidRDefault="005D4899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5D4899">
              <w:rPr>
                <w:rFonts w:ascii="Corbel" w:hAnsi="Corbel"/>
                <w:sz w:val="20"/>
                <w:szCs w:val="20"/>
              </w:rPr>
              <w:t xml:space="preserve">Charles D. </w:t>
            </w:r>
            <w:proofErr w:type="spellStart"/>
            <w:r w:rsidRPr="005D4899">
              <w:rPr>
                <w:rFonts w:ascii="Corbel" w:hAnsi="Corbel"/>
                <w:sz w:val="20"/>
                <w:szCs w:val="20"/>
              </w:rPr>
              <w:t>Ghilani</w:t>
            </w:r>
            <w:proofErr w:type="spellEnd"/>
            <w:r w:rsidRPr="005D4899">
              <w:rPr>
                <w:rFonts w:ascii="Corbel" w:hAnsi="Corbel"/>
                <w:sz w:val="20"/>
                <w:szCs w:val="20"/>
              </w:rPr>
              <w:t xml:space="preserve"> (2010). Adjustment Computations: Spati</w:t>
            </w:r>
            <w:r>
              <w:rPr>
                <w:rFonts w:ascii="Corbel" w:hAnsi="Corbel"/>
                <w:sz w:val="20"/>
                <w:szCs w:val="20"/>
              </w:rPr>
              <w:t xml:space="preserve">al Data Analysis, 5th Edition, </w:t>
            </w:r>
            <w:r w:rsidRPr="005D4899">
              <w:rPr>
                <w:rFonts w:ascii="Corbel" w:hAnsi="Corbel"/>
                <w:sz w:val="20"/>
                <w:szCs w:val="20"/>
              </w:rPr>
              <w:t xml:space="preserve">Wiley, New Jersey. </w:t>
            </w:r>
          </w:p>
        </w:tc>
      </w:tr>
      <w:tr w:rsidR="003F55FD" w:rsidRPr="00BF1710" w:rsidTr="00BF1710">
        <w:tc>
          <w:tcPr>
            <w:tcW w:w="8889" w:type="dxa"/>
            <w:gridSpan w:val="4"/>
            <w:shd w:val="clear" w:color="auto" w:fill="FFFFCC"/>
          </w:tcPr>
          <w:p w:rsidR="003F55FD" w:rsidRPr="00BF1710" w:rsidRDefault="00760DD5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</w:t>
            </w:r>
            <w:r w:rsidR="005D4899">
              <w:rPr>
                <w:rFonts w:ascii="Corbel" w:hAnsi="Corbel"/>
                <w:b/>
                <w:color w:val="000080"/>
                <w:sz w:val="20"/>
                <w:szCs w:val="20"/>
              </w:rPr>
              <w:t>4</w:t>
            </w:r>
            <w:r w:rsidR="003F55F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topical outline, including dates for exams/quizzes, papers, completion of reading</w:t>
            </w:r>
          </w:p>
          <w:p w:rsidR="003F55FD" w:rsidRPr="00BF1710" w:rsidRDefault="003F55FD" w:rsidP="005F3CB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F55A3" w:rsidRPr="00BF1710" w:rsidTr="003F5F49">
        <w:tblPrEx>
          <w:tblLook w:val="0000" w:firstRow="0" w:lastRow="0" w:firstColumn="0" w:lastColumn="0" w:noHBand="0" w:noVBand="0"/>
        </w:tblPrEx>
        <w:tc>
          <w:tcPr>
            <w:tcW w:w="8889" w:type="dxa"/>
            <w:gridSpan w:val="4"/>
          </w:tcPr>
          <w:p w:rsidR="00A07820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1: </w:t>
            </w:r>
            <w:r w:rsidR="00A07820">
              <w:rPr>
                <w:rFonts w:ascii="Corbel" w:hAnsi="Corbel" w:cs="Times New Roman"/>
                <w:sz w:val="20"/>
                <w:szCs w:val="20"/>
              </w:rPr>
              <w:t>Course overview and Math review</w:t>
            </w:r>
          </w:p>
          <w:p w:rsidR="00CF55A3" w:rsidRPr="005D4899" w:rsidRDefault="00CF55A3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2: </w:t>
            </w:r>
            <w:r w:rsidR="00316500" w:rsidRPr="00316500">
              <w:rPr>
                <w:rFonts w:ascii="Corbel" w:hAnsi="Corbel" w:cs="Times New Roman"/>
                <w:sz w:val="20"/>
                <w:szCs w:val="20"/>
              </w:rPr>
              <w:t>Martin Luther King Jr. Holiday</w:t>
            </w:r>
          </w:p>
          <w:p w:rsidR="00F858AC" w:rsidRPr="005D4899" w:rsidRDefault="00CF55A3" w:rsidP="00F858AC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3: </w:t>
            </w:r>
            <w:r w:rsidR="00F858AC">
              <w:rPr>
                <w:rFonts w:ascii="Corbel" w:hAnsi="Corbel" w:cs="Times New Roman"/>
                <w:sz w:val="20"/>
                <w:szCs w:val="20"/>
              </w:rPr>
              <w:t xml:space="preserve">Introduction to </w:t>
            </w:r>
            <w:proofErr w:type="spellStart"/>
            <w:r w:rsidR="00F858AC">
              <w:rPr>
                <w:rFonts w:ascii="Corbel" w:hAnsi="Corbel" w:cs="Times New Roman"/>
                <w:sz w:val="20"/>
                <w:szCs w:val="20"/>
              </w:rPr>
              <w:t>Matlab</w:t>
            </w:r>
            <w:proofErr w:type="spellEnd"/>
            <w:r w:rsidR="00F858AC">
              <w:rPr>
                <w:rFonts w:ascii="Corbel" w:hAnsi="Corbel" w:cs="Times New Roman"/>
                <w:sz w:val="20"/>
                <w:szCs w:val="20"/>
              </w:rPr>
              <w:t xml:space="preserve">; </w:t>
            </w:r>
            <w:r w:rsidR="00F858AC" w:rsidRPr="005D4899">
              <w:rPr>
                <w:rFonts w:ascii="Corbel" w:hAnsi="Corbel"/>
                <w:sz w:val="20"/>
                <w:szCs w:val="20"/>
              </w:rPr>
              <w:t>Overview and Introduction to Measurements</w:t>
            </w:r>
          </w:p>
          <w:p w:rsidR="00A07820" w:rsidRPr="005D4899" w:rsidRDefault="00A07820" w:rsidP="00A07820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Week 4: </w:t>
            </w:r>
            <w:r w:rsidR="00F858AC" w:rsidRPr="005D4899">
              <w:rPr>
                <w:rFonts w:ascii="Corbel" w:hAnsi="Corbel"/>
                <w:sz w:val="20"/>
                <w:szCs w:val="20"/>
              </w:rPr>
              <w:t>Overview and Introduction to Measurements</w:t>
            </w:r>
            <w:r w:rsidR="00F858AC">
              <w:rPr>
                <w:rFonts w:ascii="Corbel" w:hAnsi="Corbel"/>
                <w:sz w:val="20"/>
                <w:szCs w:val="20"/>
              </w:rPr>
              <w:t xml:space="preserve">; </w:t>
            </w:r>
            <w:r>
              <w:rPr>
                <w:rFonts w:ascii="Corbel" w:hAnsi="Corbel"/>
                <w:sz w:val="20"/>
                <w:szCs w:val="20"/>
              </w:rPr>
              <w:t xml:space="preserve">Random Error Theory </w:t>
            </w:r>
          </w:p>
          <w:p w:rsidR="00A07820" w:rsidRDefault="00A07820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Week 5: </w:t>
            </w:r>
            <w:r w:rsidRPr="005D4899">
              <w:rPr>
                <w:rFonts w:ascii="Corbel" w:hAnsi="Corbel"/>
                <w:sz w:val="20"/>
                <w:szCs w:val="20"/>
              </w:rPr>
              <w:t>Propagation of Random Errors</w:t>
            </w:r>
          </w:p>
          <w:p w:rsidR="00CF55A3" w:rsidRPr="005D4899" w:rsidRDefault="00A07820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6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>:</w:t>
            </w:r>
            <w:r w:rsidR="005D4899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5D4899" w:rsidRPr="005D4899">
              <w:rPr>
                <w:rFonts w:ascii="Corbel" w:hAnsi="Corbel"/>
                <w:sz w:val="20"/>
                <w:szCs w:val="20"/>
              </w:rPr>
              <w:t>Weights of Observations and Principles of Least Squares</w:t>
            </w:r>
          </w:p>
          <w:p w:rsidR="00F858AC" w:rsidRDefault="00A07820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7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316500" w:rsidRPr="005D4899">
              <w:rPr>
                <w:rFonts w:ascii="Corbel" w:hAnsi="Corbel"/>
                <w:sz w:val="20"/>
                <w:szCs w:val="20"/>
              </w:rPr>
              <w:t>Adjustment of Level Networks and Adjustment of Trilateration Networks</w:t>
            </w:r>
          </w:p>
          <w:p w:rsidR="00F858AC" w:rsidRPr="005D4899" w:rsidRDefault="00A07820" w:rsidP="00F858AC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8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316500">
              <w:rPr>
                <w:rFonts w:ascii="Corbel" w:hAnsi="Corbel" w:cs="Times New Roman"/>
                <w:sz w:val="20"/>
                <w:szCs w:val="20"/>
              </w:rPr>
              <w:t>Midterm</w:t>
            </w:r>
          </w:p>
          <w:p w:rsidR="00CF55A3" w:rsidRPr="005D4899" w:rsidRDefault="00A07820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9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F858AC">
              <w:rPr>
                <w:rFonts w:ascii="Corbel" w:hAnsi="Corbel"/>
                <w:sz w:val="20"/>
                <w:szCs w:val="20"/>
              </w:rPr>
              <w:t>Spring break</w:t>
            </w:r>
          </w:p>
          <w:p w:rsidR="00F858AC" w:rsidRPr="005D4899" w:rsidRDefault="00A07820" w:rsidP="00F858AC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10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F858AC">
              <w:rPr>
                <w:rFonts w:ascii="Corbel" w:hAnsi="Corbel"/>
                <w:sz w:val="20"/>
                <w:szCs w:val="20"/>
              </w:rPr>
              <w:t xml:space="preserve">Adjustment of Triangulation, Traverses Networks and </w:t>
            </w:r>
            <w:r w:rsidR="00F858AC" w:rsidRPr="005D4899">
              <w:rPr>
                <w:rFonts w:ascii="Corbel" w:hAnsi="Corbel"/>
                <w:sz w:val="20"/>
                <w:szCs w:val="20"/>
              </w:rPr>
              <w:t>Coordinate Transformations</w:t>
            </w:r>
          </w:p>
          <w:p w:rsidR="00CF55A3" w:rsidRPr="005D4899" w:rsidRDefault="00A07820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11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5D4899" w:rsidRPr="005D4899">
              <w:rPr>
                <w:rFonts w:ascii="Corbel" w:hAnsi="Corbel"/>
                <w:sz w:val="20"/>
                <w:szCs w:val="20"/>
              </w:rPr>
              <w:t>Error Ellipse and Constraints and Constraint Equations</w:t>
            </w:r>
          </w:p>
          <w:p w:rsidR="00CF55A3" w:rsidRPr="005D4899" w:rsidRDefault="00A07820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12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5D4899" w:rsidRPr="005D4899">
              <w:rPr>
                <w:rFonts w:ascii="Corbel" w:hAnsi="Corbel"/>
                <w:sz w:val="20"/>
                <w:szCs w:val="20"/>
              </w:rPr>
              <w:t>Blunder Detection in Horizontal Control Networks</w:t>
            </w:r>
          </w:p>
          <w:p w:rsidR="00CF55A3" w:rsidRPr="005D4899" w:rsidRDefault="00A07820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13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5D4899" w:rsidRPr="005D4899">
              <w:rPr>
                <w:rFonts w:ascii="Corbel" w:hAnsi="Corbel"/>
                <w:sz w:val="20"/>
                <w:szCs w:val="20"/>
              </w:rPr>
              <w:t>General Least Squares Method and Its Applications</w:t>
            </w:r>
          </w:p>
          <w:p w:rsidR="00316500" w:rsidRPr="005D4899" w:rsidRDefault="00CF55A3" w:rsidP="00316500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14: </w:t>
            </w:r>
            <w:r w:rsidR="00316500" w:rsidRPr="005D4899">
              <w:rPr>
                <w:rFonts w:ascii="Corbel" w:hAnsi="Corbel"/>
                <w:sz w:val="20"/>
                <w:szCs w:val="20"/>
              </w:rPr>
              <w:t>General Least Squares Method and Its Applications</w:t>
            </w:r>
          </w:p>
          <w:p w:rsidR="00CF55A3" w:rsidRPr="00446690" w:rsidRDefault="00316500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15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446690" w:rsidRPr="00446690">
              <w:rPr>
                <w:rFonts w:ascii="Corbel" w:hAnsi="Corbel"/>
                <w:sz w:val="20"/>
                <w:szCs w:val="20"/>
              </w:rPr>
              <w:t>Analysis of Adjustments</w:t>
            </w:r>
          </w:p>
          <w:p w:rsidR="00CF55A3" w:rsidRPr="00446690" w:rsidRDefault="00CF55A3" w:rsidP="00316500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316500">
              <w:rPr>
                <w:rFonts w:ascii="Corbel" w:hAnsi="Corbel" w:cs="Times New Roman"/>
                <w:sz w:val="20"/>
                <w:szCs w:val="20"/>
              </w:rPr>
              <w:t>6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446690" w:rsidRPr="00446690">
              <w:rPr>
                <w:rFonts w:ascii="Corbel" w:hAnsi="Corbel"/>
                <w:sz w:val="20"/>
                <w:szCs w:val="20"/>
              </w:rPr>
              <w:t>Course Review</w:t>
            </w:r>
          </w:p>
        </w:tc>
      </w:tr>
    </w:tbl>
    <w:p w:rsidR="004D2876" w:rsidRPr="00BF1710" w:rsidRDefault="004D2876" w:rsidP="007047C9">
      <w:pPr>
        <w:rPr>
          <w:rFonts w:ascii="Corbel" w:hAnsi="Corbel"/>
          <w:sz w:val="20"/>
          <w:szCs w:val="20"/>
        </w:rPr>
      </w:pPr>
    </w:p>
    <w:sectPr w:rsidR="004D2876" w:rsidRPr="00BF1710" w:rsidSect="001705D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068" w:rsidRDefault="00937068">
      <w:r>
        <w:separator/>
      </w:r>
    </w:p>
  </w:endnote>
  <w:endnote w:type="continuationSeparator" w:id="0">
    <w:p w:rsidR="00937068" w:rsidRDefault="0093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068" w:rsidRDefault="00937068">
      <w:r>
        <w:separator/>
      </w:r>
    </w:p>
  </w:footnote>
  <w:footnote w:type="continuationSeparator" w:id="0">
    <w:p w:rsidR="00937068" w:rsidRDefault="00937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Department of Civil Environmental and Geomatics Engineering</w:t>
    </w:r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Florida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Atlantic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Type">
        <w:r w:rsidRPr="00664AC2">
          <w:rPr>
            <w:rFonts w:ascii="Verdana" w:hAnsi="Verdana"/>
            <w:b/>
            <w:sz w:val="18"/>
            <w:szCs w:val="18"/>
          </w:rPr>
          <w:t>University</w:t>
        </w:r>
      </w:smartTag>
    </w:smartTag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E36F8"/>
    <w:multiLevelType w:val="hybridMultilevel"/>
    <w:tmpl w:val="49C4521E"/>
    <w:lvl w:ilvl="0" w:tplc="B360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SimSun" w:hAnsi="Corbel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</w:lvl>
    <w:lvl w:ilvl="3" w:tplc="0409000F" w:tentative="1">
      <w:start w:val="1"/>
      <w:numFmt w:val="decimal"/>
      <w:lvlText w:val="%4."/>
      <w:lvlJc w:val="left"/>
      <w:pPr>
        <w:ind w:left="10245" w:hanging="360"/>
      </w:p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</w:lvl>
    <w:lvl w:ilvl="6" w:tplc="0409000F" w:tentative="1">
      <w:start w:val="1"/>
      <w:numFmt w:val="decimal"/>
      <w:lvlText w:val="%7."/>
      <w:lvlJc w:val="left"/>
      <w:pPr>
        <w:ind w:left="12405" w:hanging="360"/>
      </w:p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</w:lvl>
  </w:abstractNum>
  <w:abstractNum w:abstractNumId="7" w15:restartNumberingAfterBreak="0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474F95"/>
    <w:multiLevelType w:val="hybridMultilevel"/>
    <w:tmpl w:val="79369356"/>
    <w:lvl w:ilvl="0" w:tplc="D894686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CA27BE"/>
    <w:multiLevelType w:val="hybridMultilevel"/>
    <w:tmpl w:val="FA2E5806"/>
    <w:lvl w:ilvl="0" w:tplc="457CF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3F3F38"/>
    <w:multiLevelType w:val="hybridMultilevel"/>
    <w:tmpl w:val="1966B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</w:lvl>
    <w:lvl w:ilvl="2" w:tplc="B622B534">
      <w:numFmt w:val="none"/>
      <w:lvlText w:val=""/>
      <w:lvlJc w:val="left"/>
      <w:pPr>
        <w:tabs>
          <w:tab w:val="num" w:pos="360"/>
        </w:tabs>
      </w:pPr>
    </w:lvl>
    <w:lvl w:ilvl="3" w:tplc="15A6C1F4">
      <w:numFmt w:val="none"/>
      <w:lvlText w:val=""/>
      <w:lvlJc w:val="left"/>
      <w:pPr>
        <w:tabs>
          <w:tab w:val="num" w:pos="360"/>
        </w:tabs>
      </w:pPr>
    </w:lvl>
    <w:lvl w:ilvl="4" w:tplc="5080AA1C">
      <w:numFmt w:val="none"/>
      <w:lvlText w:val=""/>
      <w:lvlJc w:val="left"/>
      <w:pPr>
        <w:tabs>
          <w:tab w:val="num" w:pos="360"/>
        </w:tabs>
      </w:pPr>
    </w:lvl>
    <w:lvl w:ilvl="5" w:tplc="A35A308A">
      <w:numFmt w:val="none"/>
      <w:lvlText w:val=""/>
      <w:lvlJc w:val="left"/>
      <w:pPr>
        <w:tabs>
          <w:tab w:val="num" w:pos="360"/>
        </w:tabs>
      </w:pPr>
    </w:lvl>
    <w:lvl w:ilvl="6" w:tplc="A47A6298">
      <w:numFmt w:val="none"/>
      <w:lvlText w:val=""/>
      <w:lvlJc w:val="left"/>
      <w:pPr>
        <w:tabs>
          <w:tab w:val="num" w:pos="360"/>
        </w:tabs>
      </w:pPr>
    </w:lvl>
    <w:lvl w:ilvl="7" w:tplc="FFC03656">
      <w:numFmt w:val="none"/>
      <w:lvlText w:val=""/>
      <w:lvlJc w:val="left"/>
      <w:pPr>
        <w:tabs>
          <w:tab w:val="num" w:pos="360"/>
        </w:tabs>
      </w:pPr>
    </w:lvl>
    <w:lvl w:ilvl="8" w:tplc="F6AE2EAC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4" w15:restartNumberingAfterBreak="0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7" w15:restartNumberingAfterBreak="0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1"/>
  </w:num>
  <w:num w:numId="4">
    <w:abstractNumId w:val="17"/>
  </w:num>
  <w:num w:numId="5">
    <w:abstractNumId w:val="24"/>
  </w:num>
  <w:num w:numId="6">
    <w:abstractNumId w:val="22"/>
  </w:num>
  <w:num w:numId="7">
    <w:abstractNumId w:val="8"/>
  </w:num>
  <w:num w:numId="8">
    <w:abstractNumId w:val="5"/>
  </w:num>
  <w:num w:numId="9">
    <w:abstractNumId w:val="11"/>
  </w:num>
  <w:num w:numId="10">
    <w:abstractNumId w:val="25"/>
  </w:num>
  <w:num w:numId="11">
    <w:abstractNumId w:val="1"/>
  </w:num>
  <w:num w:numId="12">
    <w:abstractNumId w:val="12"/>
  </w:num>
  <w:num w:numId="13">
    <w:abstractNumId w:val="9"/>
  </w:num>
  <w:num w:numId="14">
    <w:abstractNumId w:val="4"/>
  </w:num>
  <w:num w:numId="15">
    <w:abstractNumId w:val="14"/>
  </w:num>
  <w:num w:numId="16">
    <w:abstractNumId w:val="6"/>
  </w:num>
  <w:num w:numId="17">
    <w:abstractNumId w:val="26"/>
  </w:num>
  <w:num w:numId="18">
    <w:abstractNumId w:val="7"/>
  </w:num>
  <w:num w:numId="19">
    <w:abstractNumId w:val="27"/>
  </w:num>
  <w:num w:numId="20">
    <w:abstractNumId w:val="0"/>
  </w:num>
  <w:num w:numId="21">
    <w:abstractNumId w:val="20"/>
  </w:num>
  <w:num w:numId="22">
    <w:abstractNumId w:val="13"/>
  </w:num>
  <w:num w:numId="23">
    <w:abstractNumId w:val="3"/>
  </w:num>
  <w:num w:numId="24">
    <w:abstractNumId w:val="10"/>
  </w:num>
  <w:num w:numId="25">
    <w:abstractNumId w:val="2"/>
  </w:num>
  <w:num w:numId="26">
    <w:abstractNumId w:val="19"/>
  </w:num>
  <w:num w:numId="27">
    <w:abstractNumId w:val="1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4B71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6F15"/>
    <w:rsid w:val="00027906"/>
    <w:rsid w:val="00027AFA"/>
    <w:rsid w:val="00030CF3"/>
    <w:rsid w:val="00031075"/>
    <w:rsid w:val="000314F8"/>
    <w:rsid w:val="00031CFF"/>
    <w:rsid w:val="00033380"/>
    <w:rsid w:val="00033900"/>
    <w:rsid w:val="00033DFB"/>
    <w:rsid w:val="0003404B"/>
    <w:rsid w:val="00034F1A"/>
    <w:rsid w:val="00036276"/>
    <w:rsid w:val="00036F62"/>
    <w:rsid w:val="00037E66"/>
    <w:rsid w:val="00040855"/>
    <w:rsid w:val="0004090C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6B0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0594"/>
    <w:rsid w:val="00093592"/>
    <w:rsid w:val="00094E55"/>
    <w:rsid w:val="00094FBA"/>
    <w:rsid w:val="00096206"/>
    <w:rsid w:val="000965E1"/>
    <w:rsid w:val="000971D6"/>
    <w:rsid w:val="000A11F1"/>
    <w:rsid w:val="000A17AD"/>
    <w:rsid w:val="000A32CF"/>
    <w:rsid w:val="000A3D9A"/>
    <w:rsid w:val="000A4104"/>
    <w:rsid w:val="000A56F3"/>
    <w:rsid w:val="000A5914"/>
    <w:rsid w:val="000B124E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E059B"/>
    <w:rsid w:val="000E1853"/>
    <w:rsid w:val="000E3223"/>
    <w:rsid w:val="000E3BCF"/>
    <w:rsid w:val="000E4B60"/>
    <w:rsid w:val="000E535E"/>
    <w:rsid w:val="000E53B0"/>
    <w:rsid w:val="000E5994"/>
    <w:rsid w:val="000E5AD6"/>
    <w:rsid w:val="000E764D"/>
    <w:rsid w:val="000F3283"/>
    <w:rsid w:val="000F3F92"/>
    <w:rsid w:val="000F404A"/>
    <w:rsid w:val="000F474A"/>
    <w:rsid w:val="000F4CEC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2978"/>
    <w:rsid w:val="001340AE"/>
    <w:rsid w:val="001355CA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541C"/>
    <w:rsid w:val="001555CE"/>
    <w:rsid w:val="001560BE"/>
    <w:rsid w:val="00156E42"/>
    <w:rsid w:val="0015741C"/>
    <w:rsid w:val="00157D6E"/>
    <w:rsid w:val="00157EFD"/>
    <w:rsid w:val="00161D11"/>
    <w:rsid w:val="001625AE"/>
    <w:rsid w:val="001626A0"/>
    <w:rsid w:val="00162B02"/>
    <w:rsid w:val="00162F76"/>
    <w:rsid w:val="00163020"/>
    <w:rsid w:val="001646D0"/>
    <w:rsid w:val="00165021"/>
    <w:rsid w:val="001652F9"/>
    <w:rsid w:val="001663BB"/>
    <w:rsid w:val="001674B2"/>
    <w:rsid w:val="00167581"/>
    <w:rsid w:val="00167FA1"/>
    <w:rsid w:val="00167FD4"/>
    <w:rsid w:val="001705D0"/>
    <w:rsid w:val="001705E3"/>
    <w:rsid w:val="00171311"/>
    <w:rsid w:val="00171440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F82"/>
    <w:rsid w:val="001A38D6"/>
    <w:rsid w:val="001A6CB4"/>
    <w:rsid w:val="001A7767"/>
    <w:rsid w:val="001B04E1"/>
    <w:rsid w:val="001B06CE"/>
    <w:rsid w:val="001B0E2C"/>
    <w:rsid w:val="001B141C"/>
    <w:rsid w:val="001B26D8"/>
    <w:rsid w:val="001B3CA4"/>
    <w:rsid w:val="001B3CA8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42BA"/>
    <w:rsid w:val="00214AEB"/>
    <w:rsid w:val="00214C82"/>
    <w:rsid w:val="00214F0F"/>
    <w:rsid w:val="00215FC0"/>
    <w:rsid w:val="00216271"/>
    <w:rsid w:val="00216ECC"/>
    <w:rsid w:val="00220209"/>
    <w:rsid w:val="00220B21"/>
    <w:rsid w:val="00220F8F"/>
    <w:rsid w:val="00222AF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7126"/>
    <w:rsid w:val="002371D8"/>
    <w:rsid w:val="00241B08"/>
    <w:rsid w:val="00241C57"/>
    <w:rsid w:val="00241C9C"/>
    <w:rsid w:val="00242D67"/>
    <w:rsid w:val="00243B42"/>
    <w:rsid w:val="00244662"/>
    <w:rsid w:val="00244B32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13AC"/>
    <w:rsid w:val="002826ED"/>
    <w:rsid w:val="00282B7B"/>
    <w:rsid w:val="00283AC1"/>
    <w:rsid w:val="002842D5"/>
    <w:rsid w:val="00285211"/>
    <w:rsid w:val="002859E9"/>
    <w:rsid w:val="002877A7"/>
    <w:rsid w:val="002905D1"/>
    <w:rsid w:val="002910F6"/>
    <w:rsid w:val="00291109"/>
    <w:rsid w:val="00291562"/>
    <w:rsid w:val="00292330"/>
    <w:rsid w:val="00293962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A34"/>
    <w:rsid w:val="002A6B28"/>
    <w:rsid w:val="002A72E7"/>
    <w:rsid w:val="002A748A"/>
    <w:rsid w:val="002A7AA9"/>
    <w:rsid w:val="002B017C"/>
    <w:rsid w:val="002B1525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275"/>
    <w:rsid w:val="002E4F2F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7D5B"/>
    <w:rsid w:val="00310C14"/>
    <w:rsid w:val="00312042"/>
    <w:rsid w:val="00314CFB"/>
    <w:rsid w:val="00314F64"/>
    <w:rsid w:val="0031615F"/>
    <w:rsid w:val="00316500"/>
    <w:rsid w:val="0031750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5656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0ACD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48E"/>
    <w:rsid w:val="00383C3A"/>
    <w:rsid w:val="0038466A"/>
    <w:rsid w:val="00385CEE"/>
    <w:rsid w:val="0038664B"/>
    <w:rsid w:val="00387F2E"/>
    <w:rsid w:val="00390725"/>
    <w:rsid w:val="003921B0"/>
    <w:rsid w:val="00392FCE"/>
    <w:rsid w:val="003932EC"/>
    <w:rsid w:val="00393368"/>
    <w:rsid w:val="00393A86"/>
    <w:rsid w:val="00393B2E"/>
    <w:rsid w:val="003962E0"/>
    <w:rsid w:val="00397783"/>
    <w:rsid w:val="00397D00"/>
    <w:rsid w:val="003A0512"/>
    <w:rsid w:val="003A17A8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C018C"/>
    <w:rsid w:val="003C128F"/>
    <w:rsid w:val="003C173D"/>
    <w:rsid w:val="003C276B"/>
    <w:rsid w:val="003C2961"/>
    <w:rsid w:val="003C337D"/>
    <w:rsid w:val="003C4F60"/>
    <w:rsid w:val="003C551D"/>
    <w:rsid w:val="003C70D0"/>
    <w:rsid w:val="003D0EE4"/>
    <w:rsid w:val="003D1131"/>
    <w:rsid w:val="003D139F"/>
    <w:rsid w:val="003D151E"/>
    <w:rsid w:val="003D1F64"/>
    <w:rsid w:val="003D225F"/>
    <w:rsid w:val="003D2763"/>
    <w:rsid w:val="003D3660"/>
    <w:rsid w:val="003D3BD5"/>
    <w:rsid w:val="003D4199"/>
    <w:rsid w:val="003D41F0"/>
    <w:rsid w:val="003D41FB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1650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1004"/>
    <w:rsid w:val="00422893"/>
    <w:rsid w:val="00422A60"/>
    <w:rsid w:val="00422FD8"/>
    <w:rsid w:val="00423861"/>
    <w:rsid w:val="00423AA4"/>
    <w:rsid w:val="0042456F"/>
    <w:rsid w:val="00424A14"/>
    <w:rsid w:val="00424D67"/>
    <w:rsid w:val="00425711"/>
    <w:rsid w:val="00426D62"/>
    <w:rsid w:val="00427953"/>
    <w:rsid w:val="00427D42"/>
    <w:rsid w:val="00431759"/>
    <w:rsid w:val="00432092"/>
    <w:rsid w:val="004335FA"/>
    <w:rsid w:val="00433CEC"/>
    <w:rsid w:val="0043462B"/>
    <w:rsid w:val="00434B1F"/>
    <w:rsid w:val="00435CBC"/>
    <w:rsid w:val="004368DB"/>
    <w:rsid w:val="00437DF3"/>
    <w:rsid w:val="00437E69"/>
    <w:rsid w:val="00440294"/>
    <w:rsid w:val="00440E4A"/>
    <w:rsid w:val="0044119A"/>
    <w:rsid w:val="0044219D"/>
    <w:rsid w:val="00442B55"/>
    <w:rsid w:val="00443C13"/>
    <w:rsid w:val="004442AD"/>
    <w:rsid w:val="0044430D"/>
    <w:rsid w:val="00445F22"/>
    <w:rsid w:val="00446690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308D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3CF"/>
    <w:rsid w:val="00473976"/>
    <w:rsid w:val="004745C3"/>
    <w:rsid w:val="004757A0"/>
    <w:rsid w:val="004757F0"/>
    <w:rsid w:val="00475B31"/>
    <w:rsid w:val="00477A56"/>
    <w:rsid w:val="00477D40"/>
    <w:rsid w:val="0048005D"/>
    <w:rsid w:val="004805A2"/>
    <w:rsid w:val="00480B1F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F21"/>
    <w:rsid w:val="00486B89"/>
    <w:rsid w:val="00491158"/>
    <w:rsid w:val="0049143A"/>
    <w:rsid w:val="00491945"/>
    <w:rsid w:val="00492F27"/>
    <w:rsid w:val="00493247"/>
    <w:rsid w:val="004945D9"/>
    <w:rsid w:val="00495F26"/>
    <w:rsid w:val="00496523"/>
    <w:rsid w:val="00496953"/>
    <w:rsid w:val="004A17E8"/>
    <w:rsid w:val="004A259A"/>
    <w:rsid w:val="004A2C9C"/>
    <w:rsid w:val="004A4026"/>
    <w:rsid w:val="004A48E8"/>
    <w:rsid w:val="004A4B3F"/>
    <w:rsid w:val="004A5180"/>
    <w:rsid w:val="004A6519"/>
    <w:rsid w:val="004A793A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5C9"/>
    <w:rsid w:val="004C3C74"/>
    <w:rsid w:val="004C4420"/>
    <w:rsid w:val="004C467E"/>
    <w:rsid w:val="004C5850"/>
    <w:rsid w:val="004C5910"/>
    <w:rsid w:val="004C6F57"/>
    <w:rsid w:val="004D0AD8"/>
    <w:rsid w:val="004D199A"/>
    <w:rsid w:val="004D2876"/>
    <w:rsid w:val="004D2D0F"/>
    <w:rsid w:val="004D3512"/>
    <w:rsid w:val="004D431B"/>
    <w:rsid w:val="004D4714"/>
    <w:rsid w:val="004D48E2"/>
    <w:rsid w:val="004D5BF7"/>
    <w:rsid w:val="004D6B5A"/>
    <w:rsid w:val="004E08D7"/>
    <w:rsid w:val="004E13B2"/>
    <w:rsid w:val="004E204A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AC"/>
    <w:rsid w:val="004F665E"/>
    <w:rsid w:val="004F6A0E"/>
    <w:rsid w:val="004F6FE1"/>
    <w:rsid w:val="005000BC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5615"/>
    <w:rsid w:val="00515AF7"/>
    <w:rsid w:val="00517644"/>
    <w:rsid w:val="00517FBA"/>
    <w:rsid w:val="00520495"/>
    <w:rsid w:val="0052270F"/>
    <w:rsid w:val="00523625"/>
    <w:rsid w:val="00526035"/>
    <w:rsid w:val="00527B96"/>
    <w:rsid w:val="00530222"/>
    <w:rsid w:val="00530B26"/>
    <w:rsid w:val="00531940"/>
    <w:rsid w:val="005323B6"/>
    <w:rsid w:val="005327C5"/>
    <w:rsid w:val="0053299F"/>
    <w:rsid w:val="00533BE4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74C"/>
    <w:rsid w:val="00557F65"/>
    <w:rsid w:val="00560632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719"/>
    <w:rsid w:val="00576EEA"/>
    <w:rsid w:val="00577B76"/>
    <w:rsid w:val="00582355"/>
    <w:rsid w:val="00583228"/>
    <w:rsid w:val="005840AE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219F"/>
    <w:rsid w:val="005A2781"/>
    <w:rsid w:val="005A3A71"/>
    <w:rsid w:val="005A3B80"/>
    <w:rsid w:val="005A4001"/>
    <w:rsid w:val="005A5BF6"/>
    <w:rsid w:val="005A5C4A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4239"/>
    <w:rsid w:val="005B5362"/>
    <w:rsid w:val="005B5F06"/>
    <w:rsid w:val="005B6B34"/>
    <w:rsid w:val="005B768C"/>
    <w:rsid w:val="005B7996"/>
    <w:rsid w:val="005C0610"/>
    <w:rsid w:val="005C08C2"/>
    <w:rsid w:val="005C0B5B"/>
    <w:rsid w:val="005C0EB5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899"/>
    <w:rsid w:val="005D4B48"/>
    <w:rsid w:val="005D55A2"/>
    <w:rsid w:val="005D59B9"/>
    <w:rsid w:val="005D5A5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5DF1"/>
    <w:rsid w:val="005E64AA"/>
    <w:rsid w:val="005F203A"/>
    <w:rsid w:val="005F2211"/>
    <w:rsid w:val="005F336F"/>
    <w:rsid w:val="005F39C9"/>
    <w:rsid w:val="005F3CB6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7641"/>
    <w:rsid w:val="00607E3E"/>
    <w:rsid w:val="006101E6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3872"/>
    <w:rsid w:val="00653C7A"/>
    <w:rsid w:val="0065469F"/>
    <w:rsid w:val="00654D56"/>
    <w:rsid w:val="00655A7F"/>
    <w:rsid w:val="00655E3C"/>
    <w:rsid w:val="00656908"/>
    <w:rsid w:val="00656C1A"/>
    <w:rsid w:val="00657248"/>
    <w:rsid w:val="0066088A"/>
    <w:rsid w:val="006615E5"/>
    <w:rsid w:val="006623C1"/>
    <w:rsid w:val="00662D7E"/>
    <w:rsid w:val="006636E8"/>
    <w:rsid w:val="0066413F"/>
    <w:rsid w:val="00664AC2"/>
    <w:rsid w:val="00665148"/>
    <w:rsid w:val="00665953"/>
    <w:rsid w:val="00665CF8"/>
    <w:rsid w:val="0066624E"/>
    <w:rsid w:val="00667C3B"/>
    <w:rsid w:val="00667DA5"/>
    <w:rsid w:val="006703AA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6BA"/>
    <w:rsid w:val="006C4117"/>
    <w:rsid w:val="006C4538"/>
    <w:rsid w:val="006C489E"/>
    <w:rsid w:val="006C53DC"/>
    <w:rsid w:val="006C5F45"/>
    <w:rsid w:val="006C648C"/>
    <w:rsid w:val="006C6FA1"/>
    <w:rsid w:val="006D146D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987"/>
    <w:rsid w:val="006E033A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52A5"/>
    <w:rsid w:val="006F5C51"/>
    <w:rsid w:val="006F60E0"/>
    <w:rsid w:val="006F7873"/>
    <w:rsid w:val="00700A82"/>
    <w:rsid w:val="00700C86"/>
    <w:rsid w:val="00700E40"/>
    <w:rsid w:val="00701385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C0A"/>
    <w:rsid w:val="007203AD"/>
    <w:rsid w:val="007206D1"/>
    <w:rsid w:val="00722F16"/>
    <w:rsid w:val="00723135"/>
    <w:rsid w:val="007232E2"/>
    <w:rsid w:val="007234A5"/>
    <w:rsid w:val="00724098"/>
    <w:rsid w:val="0072431F"/>
    <w:rsid w:val="00724ED4"/>
    <w:rsid w:val="00725643"/>
    <w:rsid w:val="007307C1"/>
    <w:rsid w:val="00731038"/>
    <w:rsid w:val="00731236"/>
    <w:rsid w:val="00732082"/>
    <w:rsid w:val="00732308"/>
    <w:rsid w:val="007346C4"/>
    <w:rsid w:val="0073566F"/>
    <w:rsid w:val="007356A6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6C6"/>
    <w:rsid w:val="00742460"/>
    <w:rsid w:val="00742921"/>
    <w:rsid w:val="00742FB0"/>
    <w:rsid w:val="0074354A"/>
    <w:rsid w:val="00743EE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0DD5"/>
    <w:rsid w:val="00761850"/>
    <w:rsid w:val="00761CD0"/>
    <w:rsid w:val="00761ECE"/>
    <w:rsid w:val="00763FAC"/>
    <w:rsid w:val="00765F1F"/>
    <w:rsid w:val="007663B7"/>
    <w:rsid w:val="00766622"/>
    <w:rsid w:val="00766B4E"/>
    <w:rsid w:val="00766C31"/>
    <w:rsid w:val="007676CD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8AC"/>
    <w:rsid w:val="00780AAE"/>
    <w:rsid w:val="00781196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87E79"/>
    <w:rsid w:val="0079092D"/>
    <w:rsid w:val="0079329F"/>
    <w:rsid w:val="00794BF7"/>
    <w:rsid w:val="007957AB"/>
    <w:rsid w:val="00796B40"/>
    <w:rsid w:val="007A0668"/>
    <w:rsid w:val="007A1463"/>
    <w:rsid w:val="007A1A4B"/>
    <w:rsid w:val="007A1EB5"/>
    <w:rsid w:val="007A27D2"/>
    <w:rsid w:val="007A393C"/>
    <w:rsid w:val="007A3E76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6DFB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0ADF"/>
    <w:rsid w:val="007F17A6"/>
    <w:rsid w:val="007F345B"/>
    <w:rsid w:val="007F3FE7"/>
    <w:rsid w:val="007F4023"/>
    <w:rsid w:val="007F4D5C"/>
    <w:rsid w:val="007F54E7"/>
    <w:rsid w:val="007F5661"/>
    <w:rsid w:val="007F7D0A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6CB"/>
    <w:rsid w:val="00816CA5"/>
    <w:rsid w:val="00817083"/>
    <w:rsid w:val="00817833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26B9"/>
    <w:rsid w:val="00862EFA"/>
    <w:rsid w:val="00865033"/>
    <w:rsid w:val="00866384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7BE"/>
    <w:rsid w:val="00881E2C"/>
    <w:rsid w:val="00884984"/>
    <w:rsid w:val="0088539F"/>
    <w:rsid w:val="00885B52"/>
    <w:rsid w:val="00885B9E"/>
    <w:rsid w:val="008873CB"/>
    <w:rsid w:val="00887EA3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1396"/>
    <w:rsid w:val="008A1B86"/>
    <w:rsid w:val="008A1F2F"/>
    <w:rsid w:val="008A2825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68C8"/>
    <w:rsid w:val="008B6AF6"/>
    <w:rsid w:val="008B7435"/>
    <w:rsid w:val="008B7780"/>
    <w:rsid w:val="008B7B19"/>
    <w:rsid w:val="008B7D9E"/>
    <w:rsid w:val="008C0757"/>
    <w:rsid w:val="008C1D28"/>
    <w:rsid w:val="008C1EAD"/>
    <w:rsid w:val="008C23EA"/>
    <w:rsid w:val="008C2EDF"/>
    <w:rsid w:val="008C2FE0"/>
    <w:rsid w:val="008C3715"/>
    <w:rsid w:val="008C46BB"/>
    <w:rsid w:val="008C4BE3"/>
    <w:rsid w:val="008C5486"/>
    <w:rsid w:val="008C5A65"/>
    <w:rsid w:val="008C609B"/>
    <w:rsid w:val="008D056F"/>
    <w:rsid w:val="008D06B5"/>
    <w:rsid w:val="008D08ED"/>
    <w:rsid w:val="008D0A20"/>
    <w:rsid w:val="008D13E3"/>
    <w:rsid w:val="008D16C6"/>
    <w:rsid w:val="008D1D25"/>
    <w:rsid w:val="008D29E9"/>
    <w:rsid w:val="008D2E85"/>
    <w:rsid w:val="008D3586"/>
    <w:rsid w:val="008D3824"/>
    <w:rsid w:val="008D42C0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6EDB"/>
    <w:rsid w:val="009070DD"/>
    <w:rsid w:val="00910A44"/>
    <w:rsid w:val="00912A69"/>
    <w:rsid w:val="00913B0E"/>
    <w:rsid w:val="00913E17"/>
    <w:rsid w:val="00914B39"/>
    <w:rsid w:val="00914E9A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068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4040"/>
    <w:rsid w:val="00964856"/>
    <w:rsid w:val="0096645D"/>
    <w:rsid w:val="00966FB5"/>
    <w:rsid w:val="00967095"/>
    <w:rsid w:val="00967859"/>
    <w:rsid w:val="00971DF7"/>
    <w:rsid w:val="0097254E"/>
    <w:rsid w:val="00972AD1"/>
    <w:rsid w:val="00972D9A"/>
    <w:rsid w:val="00974E2A"/>
    <w:rsid w:val="009757F0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368E"/>
    <w:rsid w:val="009836A3"/>
    <w:rsid w:val="00983BAF"/>
    <w:rsid w:val="00987634"/>
    <w:rsid w:val="009903E4"/>
    <w:rsid w:val="00990416"/>
    <w:rsid w:val="00991311"/>
    <w:rsid w:val="00992C79"/>
    <w:rsid w:val="00992DEC"/>
    <w:rsid w:val="009934C9"/>
    <w:rsid w:val="009938D6"/>
    <w:rsid w:val="00993A04"/>
    <w:rsid w:val="00994C34"/>
    <w:rsid w:val="009954AC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5B74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5893"/>
    <w:rsid w:val="009B63AF"/>
    <w:rsid w:val="009B6470"/>
    <w:rsid w:val="009B7174"/>
    <w:rsid w:val="009B7B90"/>
    <w:rsid w:val="009B7E05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D04"/>
    <w:rsid w:val="009D2053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C6A"/>
    <w:rsid w:val="009E54E6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4C0B"/>
    <w:rsid w:val="009F5C0A"/>
    <w:rsid w:val="009F5DAF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C64"/>
    <w:rsid w:val="00A070F9"/>
    <w:rsid w:val="00A07820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21482"/>
    <w:rsid w:val="00A223FC"/>
    <w:rsid w:val="00A225A7"/>
    <w:rsid w:val="00A22C83"/>
    <w:rsid w:val="00A22CCB"/>
    <w:rsid w:val="00A238DE"/>
    <w:rsid w:val="00A2393E"/>
    <w:rsid w:val="00A239F3"/>
    <w:rsid w:val="00A24762"/>
    <w:rsid w:val="00A25210"/>
    <w:rsid w:val="00A25AC2"/>
    <w:rsid w:val="00A25B90"/>
    <w:rsid w:val="00A2658B"/>
    <w:rsid w:val="00A267AA"/>
    <w:rsid w:val="00A26954"/>
    <w:rsid w:val="00A26A4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625"/>
    <w:rsid w:val="00A433B7"/>
    <w:rsid w:val="00A443C5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24D4"/>
    <w:rsid w:val="00A62836"/>
    <w:rsid w:val="00A62DB8"/>
    <w:rsid w:val="00A63B4B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234E"/>
    <w:rsid w:val="00A723D3"/>
    <w:rsid w:val="00A72901"/>
    <w:rsid w:val="00A72CF1"/>
    <w:rsid w:val="00A73C89"/>
    <w:rsid w:val="00A73D72"/>
    <w:rsid w:val="00A73EB3"/>
    <w:rsid w:val="00A742DA"/>
    <w:rsid w:val="00A756D7"/>
    <w:rsid w:val="00A76E29"/>
    <w:rsid w:val="00A7736B"/>
    <w:rsid w:val="00A805BD"/>
    <w:rsid w:val="00A8137B"/>
    <w:rsid w:val="00A81F30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2EA5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234"/>
    <w:rsid w:val="00AB7ACC"/>
    <w:rsid w:val="00AC15D2"/>
    <w:rsid w:val="00AC317B"/>
    <w:rsid w:val="00AC48B5"/>
    <w:rsid w:val="00AC4CFA"/>
    <w:rsid w:val="00AC60C6"/>
    <w:rsid w:val="00AC7271"/>
    <w:rsid w:val="00AC7F17"/>
    <w:rsid w:val="00AD1051"/>
    <w:rsid w:val="00AD1872"/>
    <w:rsid w:val="00AD28BE"/>
    <w:rsid w:val="00AD36D0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B23"/>
    <w:rsid w:val="00AE6C57"/>
    <w:rsid w:val="00AE7FDC"/>
    <w:rsid w:val="00AF01DD"/>
    <w:rsid w:val="00AF01FC"/>
    <w:rsid w:val="00AF02B4"/>
    <w:rsid w:val="00AF263B"/>
    <w:rsid w:val="00AF3AC2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DA8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53EF"/>
    <w:rsid w:val="00B15EF4"/>
    <w:rsid w:val="00B17129"/>
    <w:rsid w:val="00B20A7B"/>
    <w:rsid w:val="00B211A4"/>
    <w:rsid w:val="00B22C6A"/>
    <w:rsid w:val="00B23090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861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3E28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E80"/>
    <w:rsid w:val="00B77759"/>
    <w:rsid w:val="00B80107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C21"/>
    <w:rsid w:val="00B87AEB"/>
    <w:rsid w:val="00B90B23"/>
    <w:rsid w:val="00B91FFE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4A24"/>
    <w:rsid w:val="00BA5041"/>
    <w:rsid w:val="00BA5644"/>
    <w:rsid w:val="00BA6D3A"/>
    <w:rsid w:val="00BA6E05"/>
    <w:rsid w:val="00BB1013"/>
    <w:rsid w:val="00BB17AA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7602"/>
    <w:rsid w:val="00BC7D38"/>
    <w:rsid w:val="00BC7E3B"/>
    <w:rsid w:val="00BD0AE8"/>
    <w:rsid w:val="00BD1030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72D8"/>
    <w:rsid w:val="00BF018C"/>
    <w:rsid w:val="00BF13AC"/>
    <w:rsid w:val="00BF1710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F24"/>
    <w:rsid w:val="00C0761F"/>
    <w:rsid w:val="00C13607"/>
    <w:rsid w:val="00C14890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034"/>
    <w:rsid w:val="00C332A6"/>
    <w:rsid w:val="00C333DB"/>
    <w:rsid w:val="00C33B6E"/>
    <w:rsid w:val="00C3667D"/>
    <w:rsid w:val="00C36B98"/>
    <w:rsid w:val="00C36E40"/>
    <w:rsid w:val="00C36FA2"/>
    <w:rsid w:val="00C37116"/>
    <w:rsid w:val="00C403F3"/>
    <w:rsid w:val="00C40F4C"/>
    <w:rsid w:val="00C41D0D"/>
    <w:rsid w:val="00C4364A"/>
    <w:rsid w:val="00C440BE"/>
    <w:rsid w:val="00C443AE"/>
    <w:rsid w:val="00C4500F"/>
    <w:rsid w:val="00C45259"/>
    <w:rsid w:val="00C47373"/>
    <w:rsid w:val="00C504AE"/>
    <w:rsid w:val="00C50582"/>
    <w:rsid w:val="00C50725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2061"/>
    <w:rsid w:val="00C93FFF"/>
    <w:rsid w:val="00C946C0"/>
    <w:rsid w:val="00C94E93"/>
    <w:rsid w:val="00C95CBD"/>
    <w:rsid w:val="00C95E41"/>
    <w:rsid w:val="00C95EF7"/>
    <w:rsid w:val="00C9675A"/>
    <w:rsid w:val="00C96912"/>
    <w:rsid w:val="00C97B7E"/>
    <w:rsid w:val="00CA08EB"/>
    <w:rsid w:val="00CA153E"/>
    <w:rsid w:val="00CA22D9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190"/>
    <w:rsid w:val="00CC3315"/>
    <w:rsid w:val="00CC375D"/>
    <w:rsid w:val="00CC4E26"/>
    <w:rsid w:val="00CC4E32"/>
    <w:rsid w:val="00CC50C9"/>
    <w:rsid w:val="00CC54E3"/>
    <w:rsid w:val="00CC55BF"/>
    <w:rsid w:val="00CC576C"/>
    <w:rsid w:val="00CC69A6"/>
    <w:rsid w:val="00CC6F04"/>
    <w:rsid w:val="00CC75D3"/>
    <w:rsid w:val="00CD03F1"/>
    <w:rsid w:val="00CD0C54"/>
    <w:rsid w:val="00CD0D4E"/>
    <w:rsid w:val="00CD2DFB"/>
    <w:rsid w:val="00CD4F25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EB1"/>
    <w:rsid w:val="00CE5340"/>
    <w:rsid w:val="00CE6B30"/>
    <w:rsid w:val="00CF0006"/>
    <w:rsid w:val="00CF209D"/>
    <w:rsid w:val="00CF55A3"/>
    <w:rsid w:val="00CF60E4"/>
    <w:rsid w:val="00CF67EC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17AB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D8"/>
    <w:rsid w:val="00D33F95"/>
    <w:rsid w:val="00D3455C"/>
    <w:rsid w:val="00D34735"/>
    <w:rsid w:val="00D34B77"/>
    <w:rsid w:val="00D34D26"/>
    <w:rsid w:val="00D352D6"/>
    <w:rsid w:val="00D358B9"/>
    <w:rsid w:val="00D35D24"/>
    <w:rsid w:val="00D372CD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EF4"/>
    <w:rsid w:val="00D4648E"/>
    <w:rsid w:val="00D46EDF"/>
    <w:rsid w:val="00D50098"/>
    <w:rsid w:val="00D516CE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BA1"/>
    <w:rsid w:val="00D67E16"/>
    <w:rsid w:val="00D708A2"/>
    <w:rsid w:val="00D71315"/>
    <w:rsid w:val="00D7154A"/>
    <w:rsid w:val="00D71C21"/>
    <w:rsid w:val="00D722C2"/>
    <w:rsid w:val="00D730BF"/>
    <w:rsid w:val="00D735CB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73BC"/>
    <w:rsid w:val="00D90A77"/>
    <w:rsid w:val="00D90BD9"/>
    <w:rsid w:val="00D91FB8"/>
    <w:rsid w:val="00D94022"/>
    <w:rsid w:val="00D94B81"/>
    <w:rsid w:val="00D954F6"/>
    <w:rsid w:val="00D95FF6"/>
    <w:rsid w:val="00DA14AF"/>
    <w:rsid w:val="00DA16F5"/>
    <w:rsid w:val="00DA29DC"/>
    <w:rsid w:val="00DA2EFC"/>
    <w:rsid w:val="00DA308D"/>
    <w:rsid w:val="00DA31EE"/>
    <w:rsid w:val="00DA5090"/>
    <w:rsid w:val="00DA556D"/>
    <w:rsid w:val="00DA569D"/>
    <w:rsid w:val="00DA677F"/>
    <w:rsid w:val="00DA6A3E"/>
    <w:rsid w:val="00DA6C74"/>
    <w:rsid w:val="00DB0B57"/>
    <w:rsid w:val="00DB17BA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C2B"/>
    <w:rsid w:val="00DB7D6D"/>
    <w:rsid w:val="00DC05B9"/>
    <w:rsid w:val="00DC242F"/>
    <w:rsid w:val="00DC2BD1"/>
    <w:rsid w:val="00DC4B28"/>
    <w:rsid w:val="00DC5936"/>
    <w:rsid w:val="00DC5FF8"/>
    <w:rsid w:val="00DC66DE"/>
    <w:rsid w:val="00DC76C6"/>
    <w:rsid w:val="00DD0452"/>
    <w:rsid w:val="00DD10A2"/>
    <w:rsid w:val="00DD17F6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C63"/>
    <w:rsid w:val="00DE6DF4"/>
    <w:rsid w:val="00DE713B"/>
    <w:rsid w:val="00DE78A5"/>
    <w:rsid w:val="00DF0AF0"/>
    <w:rsid w:val="00DF0D9F"/>
    <w:rsid w:val="00DF106F"/>
    <w:rsid w:val="00DF10D8"/>
    <w:rsid w:val="00DF1157"/>
    <w:rsid w:val="00DF139D"/>
    <w:rsid w:val="00DF1BE6"/>
    <w:rsid w:val="00DF2D1C"/>
    <w:rsid w:val="00DF315C"/>
    <w:rsid w:val="00DF398F"/>
    <w:rsid w:val="00DF4B15"/>
    <w:rsid w:val="00DF51DE"/>
    <w:rsid w:val="00DF5B15"/>
    <w:rsid w:val="00DF60C6"/>
    <w:rsid w:val="00DF6BC7"/>
    <w:rsid w:val="00DF7828"/>
    <w:rsid w:val="00DF7CD7"/>
    <w:rsid w:val="00E00293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40141"/>
    <w:rsid w:val="00E4190F"/>
    <w:rsid w:val="00E434BC"/>
    <w:rsid w:val="00E43507"/>
    <w:rsid w:val="00E43B71"/>
    <w:rsid w:val="00E43C75"/>
    <w:rsid w:val="00E443B8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66A5"/>
    <w:rsid w:val="00E57172"/>
    <w:rsid w:val="00E574AE"/>
    <w:rsid w:val="00E600FC"/>
    <w:rsid w:val="00E615AF"/>
    <w:rsid w:val="00E6569A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898"/>
    <w:rsid w:val="00E72D82"/>
    <w:rsid w:val="00E739CC"/>
    <w:rsid w:val="00E73F54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80F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A47"/>
    <w:rsid w:val="00EB006D"/>
    <w:rsid w:val="00EB0D4B"/>
    <w:rsid w:val="00EB1501"/>
    <w:rsid w:val="00EB2AF0"/>
    <w:rsid w:val="00EB3081"/>
    <w:rsid w:val="00EB30B8"/>
    <w:rsid w:val="00EB3DAD"/>
    <w:rsid w:val="00EB3FD4"/>
    <w:rsid w:val="00EB59A5"/>
    <w:rsid w:val="00EB5B28"/>
    <w:rsid w:val="00EB6CCA"/>
    <w:rsid w:val="00EB7724"/>
    <w:rsid w:val="00EC00DB"/>
    <w:rsid w:val="00EC0316"/>
    <w:rsid w:val="00EC03A4"/>
    <w:rsid w:val="00EC04DF"/>
    <w:rsid w:val="00EC070A"/>
    <w:rsid w:val="00EC1658"/>
    <w:rsid w:val="00EC1BE7"/>
    <w:rsid w:val="00EC2BB6"/>
    <w:rsid w:val="00EC3080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614A"/>
    <w:rsid w:val="00ED6FC1"/>
    <w:rsid w:val="00ED7727"/>
    <w:rsid w:val="00ED79B7"/>
    <w:rsid w:val="00EE06E0"/>
    <w:rsid w:val="00EE252B"/>
    <w:rsid w:val="00EE2F5E"/>
    <w:rsid w:val="00EE3E9A"/>
    <w:rsid w:val="00EE4EAC"/>
    <w:rsid w:val="00EE55AA"/>
    <w:rsid w:val="00EE60DC"/>
    <w:rsid w:val="00EF0981"/>
    <w:rsid w:val="00EF0C6A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6475"/>
    <w:rsid w:val="00F066C3"/>
    <w:rsid w:val="00F0679D"/>
    <w:rsid w:val="00F07320"/>
    <w:rsid w:val="00F0764B"/>
    <w:rsid w:val="00F105B6"/>
    <w:rsid w:val="00F117F0"/>
    <w:rsid w:val="00F122C8"/>
    <w:rsid w:val="00F12BE2"/>
    <w:rsid w:val="00F12F24"/>
    <w:rsid w:val="00F13F16"/>
    <w:rsid w:val="00F1450E"/>
    <w:rsid w:val="00F148C9"/>
    <w:rsid w:val="00F152CE"/>
    <w:rsid w:val="00F16518"/>
    <w:rsid w:val="00F168DB"/>
    <w:rsid w:val="00F179A6"/>
    <w:rsid w:val="00F17CF0"/>
    <w:rsid w:val="00F20021"/>
    <w:rsid w:val="00F20902"/>
    <w:rsid w:val="00F20EDE"/>
    <w:rsid w:val="00F2255E"/>
    <w:rsid w:val="00F23949"/>
    <w:rsid w:val="00F241EF"/>
    <w:rsid w:val="00F259F6"/>
    <w:rsid w:val="00F27188"/>
    <w:rsid w:val="00F309BE"/>
    <w:rsid w:val="00F319ED"/>
    <w:rsid w:val="00F31B25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5031B"/>
    <w:rsid w:val="00F50414"/>
    <w:rsid w:val="00F506B7"/>
    <w:rsid w:val="00F5142A"/>
    <w:rsid w:val="00F51DA9"/>
    <w:rsid w:val="00F52485"/>
    <w:rsid w:val="00F546E1"/>
    <w:rsid w:val="00F5606B"/>
    <w:rsid w:val="00F56D0F"/>
    <w:rsid w:val="00F57157"/>
    <w:rsid w:val="00F60836"/>
    <w:rsid w:val="00F60B01"/>
    <w:rsid w:val="00F61D83"/>
    <w:rsid w:val="00F61EFA"/>
    <w:rsid w:val="00F62875"/>
    <w:rsid w:val="00F637B7"/>
    <w:rsid w:val="00F647AD"/>
    <w:rsid w:val="00F654C1"/>
    <w:rsid w:val="00F66224"/>
    <w:rsid w:val="00F66F8C"/>
    <w:rsid w:val="00F672EA"/>
    <w:rsid w:val="00F707A1"/>
    <w:rsid w:val="00F70A69"/>
    <w:rsid w:val="00F70D5B"/>
    <w:rsid w:val="00F70F9B"/>
    <w:rsid w:val="00F712FB"/>
    <w:rsid w:val="00F71F44"/>
    <w:rsid w:val="00F7215D"/>
    <w:rsid w:val="00F72F4D"/>
    <w:rsid w:val="00F7327F"/>
    <w:rsid w:val="00F737D0"/>
    <w:rsid w:val="00F73C25"/>
    <w:rsid w:val="00F752F9"/>
    <w:rsid w:val="00F7633E"/>
    <w:rsid w:val="00F76352"/>
    <w:rsid w:val="00F80D6F"/>
    <w:rsid w:val="00F81A13"/>
    <w:rsid w:val="00F824A9"/>
    <w:rsid w:val="00F827B6"/>
    <w:rsid w:val="00F829EA"/>
    <w:rsid w:val="00F852C3"/>
    <w:rsid w:val="00F8551B"/>
    <w:rsid w:val="00F85591"/>
    <w:rsid w:val="00F858AC"/>
    <w:rsid w:val="00F86322"/>
    <w:rsid w:val="00F865ED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D4E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3B47"/>
    <w:rsid w:val="00FA3E13"/>
    <w:rsid w:val="00FA68EC"/>
    <w:rsid w:val="00FA6C77"/>
    <w:rsid w:val="00FA6E89"/>
    <w:rsid w:val="00FB012C"/>
    <w:rsid w:val="00FB07D3"/>
    <w:rsid w:val="00FB159F"/>
    <w:rsid w:val="00FB3601"/>
    <w:rsid w:val="00FB3D85"/>
    <w:rsid w:val="00FB3E41"/>
    <w:rsid w:val="00FB490E"/>
    <w:rsid w:val="00FB4D9B"/>
    <w:rsid w:val="00FB5893"/>
    <w:rsid w:val="00FB7671"/>
    <w:rsid w:val="00FB769F"/>
    <w:rsid w:val="00FB7743"/>
    <w:rsid w:val="00FC01F9"/>
    <w:rsid w:val="00FC04A0"/>
    <w:rsid w:val="00FC0A9D"/>
    <w:rsid w:val="00FC1780"/>
    <w:rsid w:val="00FC1B75"/>
    <w:rsid w:val="00FC1CEE"/>
    <w:rsid w:val="00FC2B32"/>
    <w:rsid w:val="00FC2DD6"/>
    <w:rsid w:val="00FC2E20"/>
    <w:rsid w:val="00FC2ECB"/>
    <w:rsid w:val="00FC2F57"/>
    <w:rsid w:val="00FC30A9"/>
    <w:rsid w:val="00FC55E0"/>
    <w:rsid w:val="00FC589C"/>
    <w:rsid w:val="00FC6BBD"/>
    <w:rsid w:val="00FC6FF9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5E45"/>
    <w:rsid w:val="00FF78D0"/>
    <w:rsid w:val="00FF7AB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AE3C898"/>
  <w15:docId w15:val="{5452C5EA-106B-404E-9B80-EE4EBF82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D0"/>
    <w:rPr>
      <w:sz w:val="24"/>
      <w:szCs w:val="24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2362"/>
    <w:rPr>
      <w:color w:val="0000FF"/>
      <w:u w:val="single"/>
    </w:rPr>
  </w:style>
  <w:style w:type="paragraph" w:styleId="BodyText2">
    <w:name w:val="Body Text 2"/>
    <w:basedOn w:val="Normal"/>
    <w:rsid w:val="00DD4EF2"/>
    <w:rPr>
      <w:sz w:val="22"/>
      <w:szCs w:val="16"/>
    </w:rPr>
  </w:style>
  <w:style w:type="character" w:customStyle="1" w:styleId="apple-tab-span">
    <w:name w:val="apple-tab-span"/>
    <w:basedOn w:val="DefaultParagraphFont"/>
    <w:rsid w:val="00961DD8"/>
  </w:style>
  <w:style w:type="paragraph" w:styleId="BodyText">
    <w:name w:val="Body Text"/>
    <w:basedOn w:val="Normal"/>
    <w:link w:val="BodyTextChar"/>
    <w:rsid w:val="001E15F7"/>
    <w:pPr>
      <w:spacing w:after="120"/>
    </w:pPr>
  </w:style>
  <w:style w:type="character" w:customStyle="1" w:styleId="BodyTextChar">
    <w:name w:val="Body Text Char"/>
    <w:link w:val="BodyText"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92330"/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rsid w:val="00A90915"/>
    <w:rPr>
      <w:sz w:val="24"/>
      <w:szCs w:val="24"/>
    </w:rPr>
  </w:style>
  <w:style w:type="character" w:customStyle="1" w:styleId="collegetextb1">
    <w:name w:val="collegetextb1"/>
    <w:basedOn w:val="DefaultParagraphFont"/>
    <w:rsid w:val="00A73EB3"/>
    <w:rPr>
      <w:rFonts w:ascii="Arial" w:hAnsi="Arial" w:cs="Arial" w:hint="default"/>
      <w:b/>
      <w:bCs/>
      <w:sz w:val="12"/>
      <w:szCs w:val="12"/>
    </w:rPr>
  </w:style>
  <w:style w:type="character" w:customStyle="1" w:styleId="collegetextit1">
    <w:name w:val="collegetextit1"/>
    <w:basedOn w:val="DefaultParagraphFont"/>
    <w:rsid w:val="00A73EB3"/>
    <w:rPr>
      <w:rFonts w:ascii="Arial" w:hAnsi="Arial" w:cs="Arial" w:hint="default"/>
      <w:i/>
      <w:iCs/>
      <w:sz w:val="12"/>
      <w:szCs w:val="12"/>
    </w:rPr>
  </w:style>
  <w:style w:type="paragraph" w:styleId="NoSpacing">
    <w:name w:val="No Spacing"/>
    <w:uiPriority w:val="1"/>
    <w:qFormat/>
    <w:rsid w:val="00A73EB3"/>
    <w:rPr>
      <w:rFonts w:asciiTheme="minorHAnsi" w:eastAsiaTheme="minorHAnsi" w:hAnsiTheme="minorHAnsi" w:cstheme="minorBidi"/>
      <w:sz w:val="22"/>
      <w:szCs w:val="22"/>
    </w:rPr>
  </w:style>
  <w:style w:type="character" w:customStyle="1" w:styleId="object3">
    <w:name w:val="object3"/>
    <w:basedOn w:val="DefaultParagraphFont"/>
    <w:rsid w:val="00C50725"/>
    <w:rPr>
      <w:strike w:val="0"/>
      <w:dstrike w:val="0"/>
      <w:color w:val="00008B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D489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nagarajan@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5832</CharactersWithSpaces>
  <SharedDoc>false</SharedDoc>
  <HLinks>
    <vt:vector size="18" baseType="variant">
      <vt:variant>
        <vt:i4>1835099</vt:i4>
      </vt:variant>
      <vt:variant>
        <vt:i4>6</vt:i4>
      </vt:variant>
      <vt:variant>
        <vt:i4>0</vt:i4>
      </vt:variant>
      <vt:variant>
        <vt:i4>5</vt:i4>
      </vt:variant>
      <vt:variant>
        <vt:lpwstr>http://www.fau.edu/regulations/chapter4/4.001_Code_of_Academic_Integrity.pdf</vt:lpwstr>
      </vt:variant>
      <vt:variant>
        <vt:lpwstr/>
      </vt:variant>
      <vt:variant>
        <vt:i4>4128862</vt:i4>
      </vt:variant>
      <vt:variant>
        <vt:i4>3</vt:i4>
      </vt:variant>
      <vt:variant>
        <vt:i4>0</vt:i4>
      </vt:variant>
      <vt:variant>
        <vt:i4>5</vt:i4>
      </vt:variant>
      <vt:variant>
        <vt:lpwstr>mailto:benazir833@hotmail.com</vt:lpwstr>
      </vt:variant>
      <vt:variant>
        <vt:lpwstr/>
      </vt:variant>
      <vt:variant>
        <vt:i4>2031663</vt:i4>
      </vt:variant>
      <vt:variant>
        <vt:i4>0</vt:i4>
      </vt:variant>
      <vt:variant>
        <vt:i4>0</vt:i4>
      </vt:variant>
      <vt:variant>
        <vt:i4>5</vt:i4>
      </vt:variant>
      <vt:variant>
        <vt:lpwstr>mailto:aportalp@fau.edu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Maria Jennings</cp:lastModifiedBy>
  <cp:revision>2</cp:revision>
  <cp:lastPrinted>2015-01-05T15:48:00Z</cp:lastPrinted>
  <dcterms:created xsi:type="dcterms:W3CDTF">2018-01-19T22:15:00Z</dcterms:created>
  <dcterms:modified xsi:type="dcterms:W3CDTF">2018-01-19T22:15:00Z</dcterms:modified>
</cp:coreProperties>
</file>